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68654" w14:textId="77777777" w:rsidR="00F1385F" w:rsidRDefault="000601CE" w:rsidP="000601CE">
      <w:pPr>
        <w:jc w:val="center"/>
        <w:rPr>
          <w:rFonts w:ascii="Bodoni MT Black" w:hAnsi="Bodoni MT Black"/>
        </w:rPr>
      </w:pPr>
      <w:r>
        <w:rPr>
          <w:rFonts w:ascii="Bodoni MT Black" w:hAnsi="Bodoni MT Black"/>
        </w:rPr>
        <w:t>ROSEGROVE INFANT SCHOOL ACCESSI</w:t>
      </w:r>
      <w:r w:rsidR="00C32288">
        <w:rPr>
          <w:rFonts w:ascii="Bodoni MT Black" w:hAnsi="Bodoni MT Black"/>
        </w:rPr>
        <w:t>BILITY PLAN</w:t>
      </w:r>
    </w:p>
    <w:p w14:paraId="4D168655" w14:textId="550DF3EC" w:rsidR="00C32288" w:rsidRDefault="007950CB" w:rsidP="00C32288">
      <w:pPr>
        <w:jc w:val="center"/>
        <w:rPr>
          <w:rFonts w:ascii="Bodoni MT Black" w:hAnsi="Bodoni MT Black"/>
        </w:rPr>
      </w:pPr>
      <w:r>
        <w:rPr>
          <w:rFonts w:ascii="Bodoni MT Black" w:hAnsi="Bodoni MT Black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6879B" wp14:editId="19DAB032">
                <wp:simplePos x="0" y="0"/>
                <wp:positionH relativeFrom="column">
                  <wp:posOffset>-546100</wp:posOffset>
                </wp:positionH>
                <wp:positionV relativeFrom="paragraph">
                  <wp:posOffset>384175</wp:posOffset>
                </wp:positionV>
                <wp:extent cx="9931400" cy="14351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0" cy="143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thinThick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BC99C" w14:textId="77777777" w:rsidR="00FB11FF" w:rsidRDefault="00664214">
                            <w:pPr>
                              <w:rPr>
                                <w:b/>
                                <w:i/>
                              </w:rPr>
                            </w:pPr>
                            <w:r w:rsidRPr="001A38AC">
                              <w:rPr>
                                <w:b/>
                                <w:i/>
                              </w:rPr>
                              <w:t>To improve access to the physical environment:</w:t>
                            </w:r>
                          </w:p>
                          <w:p w14:paraId="4D1687A6" w14:textId="282D769A" w:rsidR="00664214" w:rsidRDefault="00664214">
                            <w:proofErr w:type="spellStart"/>
                            <w:r>
                              <w:t>Rosegrove</w:t>
                            </w:r>
                            <w:proofErr w:type="spellEnd"/>
                            <w:r>
                              <w:t xml:space="preserve"> In</w:t>
                            </w:r>
                            <w:r w:rsidR="00777AA2">
                              <w:t>fant School provision overall is</w:t>
                            </w:r>
                            <w:r>
                              <w:t xml:space="preserve"> good</w:t>
                            </w:r>
                            <w:r w:rsidR="00012E62">
                              <w:t>,</w:t>
                            </w:r>
                            <w:r>
                              <w:t xml:space="preserve"> despite </w:t>
                            </w:r>
                            <w:r w:rsidR="00012E62">
                              <w:t xml:space="preserve">some </w:t>
                            </w:r>
                            <w:r>
                              <w:t xml:space="preserve">restraints </w:t>
                            </w:r>
                            <w:proofErr w:type="gramStart"/>
                            <w:r>
                              <w:t>with regard to</w:t>
                            </w:r>
                            <w:proofErr w:type="gramEnd"/>
                            <w:r>
                              <w:t xml:space="preserve"> the physical environment.</w:t>
                            </w:r>
                          </w:p>
                          <w:p w14:paraId="4D1687A7" w14:textId="77777777" w:rsidR="00664214" w:rsidRDefault="00664214">
                            <w:r>
                              <w:t>We have a wide range of equipment and resources available for day to day use and keep resource provision under constant review. To meet individual, s</w:t>
                            </w:r>
                            <w:r w:rsidR="00777AA2">
                              <w:t>pecific needs, provision will be</w:t>
                            </w:r>
                            <w:r>
                              <w:t xml:space="preserve"> adapted when pupil’s needs are known.</w:t>
                            </w:r>
                          </w:p>
                          <w:p w14:paraId="4D1687A8" w14:textId="77777777" w:rsidR="00664214" w:rsidRDefault="00664214">
                            <w:r>
                              <w:t>We continue to consult with specialist teachers, advisors and other agencies when considering the purchase of equipment or investment in building works.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879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43pt;margin-top:30.25pt;width:782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" fillcolor="white [3201]" strokeweight=".5pt">
                <v:stroke linestyle="thinThick"/>
                <v:textbox>
                  <w:txbxContent>
                    <w:p w14:paraId="732BC99C" w14:textId="77777777" w:rsidR="00FB11FF" w:rsidRDefault="00664214">
                      <w:pPr>
                        <w:rPr>
                          <w:b/>
                          <w:i/>
                        </w:rPr>
                      </w:pPr>
                      <w:r w:rsidRPr="001A38AC">
                        <w:rPr>
                          <w:b/>
                          <w:i/>
                        </w:rPr>
                        <w:t>To improve access to the physical environment:</w:t>
                      </w:r>
                    </w:p>
                    <w:p w14:paraId="4D1687A6" w14:textId="282D769A" w:rsidR="00664214" w:rsidRDefault="00664214">
                      <w:proofErr w:type="spellStart"/>
                      <w:r>
                        <w:t>Rosegrove</w:t>
                      </w:r>
                      <w:proofErr w:type="spellEnd"/>
                      <w:r>
                        <w:t xml:space="preserve"> In</w:t>
                      </w:r>
                      <w:r w:rsidR="00777AA2">
                        <w:t>fant School provision overall is</w:t>
                      </w:r>
                      <w:r>
                        <w:t xml:space="preserve"> good</w:t>
                      </w:r>
                      <w:r w:rsidR="00012E62">
                        <w:t>,</w:t>
                      </w:r>
                      <w:r>
                        <w:t xml:space="preserve"> despite </w:t>
                      </w:r>
                      <w:r w:rsidR="00012E62">
                        <w:t xml:space="preserve">some </w:t>
                      </w:r>
                      <w:r>
                        <w:t xml:space="preserve">restraints </w:t>
                      </w:r>
                      <w:proofErr w:type="gramStart"/>
                      <w:r>
                        <w:t>with regard to</w:t>
                      </w:r>
                      <w:proofErr w:type="gramEnd"/>
                      <w:r>
                        <w:t xml:space="preserve"> the physical environment.</w:t>
                      </w:r>
                    </w:p>
                    <w:p w14:paraId="4D1687A7" w14:textId="77777777" w:rsidR="00664214" w:rsidRDefault="00664214">
                      <w:r>
                        <w:t>We have a wide range of equipment and resources available for day to day use and keep resource provision under constant review. To meet individual, s</w:t>
                      </w:r>
                      <w:r w:rsidR="00777AA2">
                        <w:t>pecific needs, provision will be</w:t>
                      </w:r>
                      <w:r>
                        <w:t xml:space="preserve"> adapted when pupil’s needs are known.</w:t>
                      </w:r>
                    </w:p>
                    <w:p w14:paraId="4D1687A8" w14:textId="77777777" w:rsidR="00664214" w:rsidRDefault="00664214">
                      <w:r>
                        <w:t>We continue to consult with specialist teachers, advisors and other agencies when considering the purchase of equipment or investment in building works.</w:t>
                      </w:r>
                    </w:p>
                  </w:txbxContent>
                </v:textbox>
              </v:shape>
            </w:pict>
          </mc:Fallback>
        </mc:AlternateContent>
      </w:r>
      <w:r w:rsidR="00012E62">
        <w:rPr>
          <w:rFonts w:ascii="Bodoni MT Black" w:hAnsi="Bodoni MT Black"/>
        </w:rPr>
        <w:t>2020-2023</w:t>
      </w:r>
    </w:p>
    <w:p w14:paraId="4D168656" w14:textId="568C07A4" w:rsidR="00664214" w:rsidRDefault="00664214" w:rsidP="00C32288">
      <w:pPr>
        <w:rPr>
          <w:rFonts w:ascii="Bodoni MT Black" w:hAnsi="Bodoni MT Black"/>
        </w:rPr>
      </w:pPr>
    </w:p>
    <w:p w14:paraId="4D168657" w14:textId="77777777" w:rsidR="00664214" w:rsidRPr="00664214" w:rsidRDefault="00664214" w:rsidP="00664214">
      <w:pPr>
        <w:rPr>
          <w:rFonts w:ascii="Bodoni MT Black" w:hAnsi="Bodoni MT Black"/>
        </w:rPr>
      </w:pPr>
    </w:p>
    <w:p w14:paraId="4D168658" w14:textId="77777777" w:rsidR="00664214" w:rsidRPr="00664214" w:rsidRDefault="00664214" w:rsidP="00664214">
      <w:pPr>
        <w:rPr>
          <w:rFonts w:ascii="Bodoni MT Black" w:hAnsi="Bodoni MT Black"/>
        </w:rPr>
      </w:pPr>
    </w:p>
    <w:p w14:paraId="4D168659" w14:textId="77777777" w:rsidR="00664214" w:rsidRPr="00664214" w:rsidRDefault="00664214" w:rsidP="00664214">
      <w:pPr>
        <w:rPr>
          <w:rFonts w:ascii="Bodoni MT Black" w:hAnsi="Bodoni MT Black"/>
        </w:rPr>
      </w:pPr>
    </w:p>
    <w:p w14:paraId="4D16865A" w14:textId="77777777" w:rsidR="00664214" w:rsidRPr="00664214" w:rsidRDefault="00664214" w:rsidP="00664214">
      <w:pPr>
        <w:rPr>
          <w:rFonts w:ascii="Bodoni MT Black" w:hAnsi="Bodoni MT Black"/>
        </w:rPr>
      </w:pP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3577"/>
        <w:gridCol w:w="2835"/>
        <w:gridCol w:w="2835"/>
        <w:gridCol w:w="2835"/>
        <w:gridCol w:w="3511"/>
      </w:tblGrid>
      <w:tr w:rsidR="00777AA2" w14:paraId="4D168661" w14:textId="77777777" w:rsidTr="00A75F68">
        <w:tc>
          <w:tcPr>
            <w:tcW w:w="3577" w:type="dxa"/>
          </w:tcPr>
          <w:p w14:paraId="4D16865C" w14:textId="77777777" w:rsidR="00777AA2" w:rsidRDefault="00777AA2" w:rsidP="00777AA2">
            <w:pPr>
              <w:tabs>
                <w:tab w:val="left" w:pos="2460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Target</w:t>
            </w:r>
          </w:p>
        </w:tc>
        <w:tc>
          <w:tcPr>
            <w:tcW w:w="2835" w:type="dxa"/>
          </w:tcPr>
          <w:p w14:paraId="4D16865D" w14:textId="77777777" w:rsidR="00777AA2" w:rsidRDefault="00777AA2" w:rsidP="00777AA2">
            <w:pPr>
              <w:tabs>
                <w:tab w:val="left" w:pos="2460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Actions</w:t>
            </w:r>
          </w:p>
        </w:tc>
        <w:tc>
          <w:tcPr>
            <w:tcW w:w="2835" w:type="dxa"/>
          </w:tcPr>
          <w:p w14:paraId="4D16865E" w14:textId="77777777" w:rsidR="00777AA2" w:rsidRDefault="00777AA2" w:rsidP="00777AA2">
            <w:pPr>
              <w:tabs>
                <w:tab w:val="left" w:pos="2460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Timescale</w:t>
            </w:r>
          </w:p>
        </w:tc>
        <w:tc>
          <w:tcPr>
            <w:tcW w:w="2835" w:type="dxa"/>
          </w:tcPr>
          <w:p w14:paraId="4D16865F" w14:textId="77777777" w:rsidR="00777AA2" w:rsidRDefault="00777AA2" w:rsidP="00777AA2">
            <w:pPr>
              <w:tabs>
                <w:tab w:val="left" w:pos="2460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Responsibility</w:t>
            </w:r>
          </w:p>
        </w:tc>
        <w:tc>
          <w:tcPr>
            <w:tcW w:w="3511" w:type="dxa"/>
          </w:tcPr>
          <w:p w14:paraId="4D168660" w14:textId="77777777" w:rsidR="00777AA2" w:rsidRDefault="00777AA2" w:rsidP="00777AA2">
            <w:pPr>
              <w:tabs>
                <w:tab w:val="left" w:pos="2460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Success Criteria</w:t>
            </w:r>
          </w:p>
        </w:tc>
      </w:tr>
      <w:tr w:rsidR="00777AA2" w14:paraId="4D16866B" w14:textId="77777777" w:rsidTr="00A75F68">
        <w:tc>
          <w:tcPr>
            <w:tcW w:w="3577" w:type="dxa"/>
          </w:tcPr>
          <w:p w14:paraId="4D168662" w14:textId="77777777" w:rsidR="00777AA2" w:rsidRPr="00777AA2" w:rsidRDefault="00777AA2" w:rsidP="00664214">
            <w:pPr>
              <w:tabs>
                <w:tab w:val="left" w:pos="246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ensure that all monitoring and actions are reviewed by Governing Body</w:t>
            </w:r>
          </w:p>
        </w:tc>
        <w:tc>
          <w:tcPr>
            <w:tcW w:w="2835" w:type="dxa"/>
          </w:tcPr>
          <w:p w14:paraId="4D168663" w14:textId="77777777" w:rsidR="00777AA2" w:rsidRDefault="0026173C" w:rsidP="00664214">
            <w:pPr>
              <w:tabs>
                <w:tab w:val="left" w:pos="2460"/>
              </w:tabs>
            </w:pPr>
            <w:r w:rsidRPr="0026173C">
              <w:t>To evaluate and review this plan</w:t>
            </w:r>
          </w:p>
          <w:p w14:paraId="4D168664" w14:textId="77777777" w:rsidR="0026173C" w:rsidRPr="0026173C" w:rsidRDefault="0026173C" w:rsidP="00664214">
            <w:pPr>
              <w:tabs>
                <w:tab w:val="left" w:pos="2460"/>
              </w:tabs>
            </w:pPr>
            <w:r>
              <w:t>To evaluate the attainment and progress of all vulnerable groups</w:t>
            </w:r>
          </w:p>
        </w:tc>
        <w:tc>
          <w:tcPr>
            <w:tcW w:w="2835" w:type="dxa"/>
          </w:tcPr>
          <w:p w14:paraId="4D168665" w14:textId="0C539D6F" w:rsidR="00777AA2" w:rsidRPr="0026173C" w:rsidRDefault="0026173C" w:rsidP="000601CE">
            <w:pPr>
              <w:tabs>
                <w:tab w:val="left" w:pos="2460"/>
              </w:tabs>
            </w:pPr>
            <w:r>
              <w:t xml:space="preserve">Termly with full review and update completed in </w:t>
            </w:r>
            <w:r w:rsidR="000601CE">
              <w:t xml:space="preserve">Summer </w:t>
            </w:r>
            <w:r>
              <w:t>Term</w:t>
            </w:r>
            <w:r w:rsidR="000601CE">
              <w:t xml:space="preserve"> 20</w:t>
            </w:r>
            <w:r w:rsidR="00D1088E">
              <w:t>21</w:t>
            </w:r>
          </w:p>
        </w:tc>
        <w:tc>
          <w:tcPr>
            <w:tcW w:w="2835" w:type="dxa"/>
          </w:tcPr>
          <w:p w14:paraId="4D168666" w14:textId="77777777" w:rsidR="00777AA2" w:rsidRDefault="0026173C" w:rsidP="00664214">
            <w:pPr>
              <w:tabs>
                <w:tab w:val="left" w:pos="2460"/>
              </w:tabs>
            </w:pPr>
            <w:r>
              <w:t>Headteacher</w:t>
            </w:r>
          </w:p>
          <w:p w14:paraId="4D168667" w14:textId="1F7449C8" w:rsidR="0026173C" w:rsidRDefault="0026173C" w:rsidP="00664214">
            <w:pPr>
              <w:tabs>
                <w:tab w:val="left" w:pos="2460"/>
              </w:tabs>
            </w:pPr>
            <w:r>
              <w:t>SEN</w:t>
            </w:r>
            <w:r w:rsidR="00942BFC">
              <w:t>C</w:t>
            </w:r>
            <w:r>
              <w:t>o</w:t>
            </w:r>
          </w:p>
          <w:p w14:paraId="4D168668" w14:textId="77777777" w:rsidR="0026173C" w:rsidRPr="0026173C" w:rsidRDefault="0026173C" w:rsidP="00664214">
            <w:pPr>
              <w:tabs>
                <w:tab w:val="left" w:pos="2460"/>
              </w:tabs>
            </w:pPr>
            <w:r>
              <w:t>Governors</w:t>
            </w:r>
          </w:p>
        </w:tc>
        <w:tc>
          <w:tcPr>
            <w:tcW w:w="3511" w:type="dxa"/>
          </w:tcPr>
          <w:p w14:paraId="4D168669" w14:textId="77777777" w:rsidR="00777AA2" w:rsidRDefault="0026173C" w:rsidP="00664214">
            <w:pPr>
              <w:tabs>
                <w:tab w:val="left" w:pos="2460"/>
              </w:tabs>
            </w:pPr>
            <w:r>
              <w:t>Governors are fully informed of provision and progress towards targets in Accessibility Plan</w:t>
            </w:r>
            <w:r w:rsidR="00E31CB4">
              <w:t>.</w:t>
            </w:r>
          </w:p>
          <w:p w14:paraId="4D16866A" w14:textId="77777777" w:rsidR="0026173C" w:rsidRPr="0026173C" w:rsidRDefault="0026173C" w:rsidP="00664214">
            <w:pPr>
              <w:tabs>
                <w:tab w:val="left" w:pos="2460"/>
              </w:tabs>
            </w:pPr>
            <w:r>
              <w:t>Information is shared on the school website</w:t>
            </w:r>
          </w:p>
        </w:tc>
      </w:tr>
      <w:tr w:rsidR="00777AA2" w14:paraId="4D168676" w14:textId="77777777" w:rsidTr="00A75F68">
        <w:tc>
          <w:tcPr>
            <w:tcW w:w="3577" w:type="dxa"/>
          </w:tcPr>
          <w:p w14:paraId="4D16866C" w14:textId="77777777" w:rsidR="00777AA2" w:rsidRPr="00777AA2" w:rsidRDefault="00777AA2" w:rsidP="00664214">
            <w:pPr>
              <w:tabs>
                <w:tab w:val="left" w:pos="2460"/>
              </w:tabs>
            </w:pPr>
            <w:r w:rsidRPr="00777AA2">
              <w:t>To ensure that the physical environment of school remains attractive and engaging for all</w:t>
            </w:r>
            <w:r>
              <w:t>, supports learning and celebrates pupils success</w:t>
            </w:r>
          </w:p>
        </w:tc>
        <w:tc>
          <w:tcPr>
            <w:tcW w:w="2835" w:type="dxa"/>
          </w:tcPr>
          <w:p w14:paraId="4D16866D" w14:textId="77777777" w:rsidR="00A87A30" w:rsidRDefault="00A87A30" w:rsidP="00664214">
            <w:pPr>
              <w:tabs>
                <w:tab w:val="left" w:pos="2460"/>
              </w:tabs>
            </w:pPr>
            <w:r>
              <w:t>The school will take account of pupils needs when planning and undertaking future improvements to the building such as improved access, lighting, colour schemes and fittings.</w:t>
            </w:r>
          </w:p>
          <w:p w14:paraId="4D16866E" w14:textId="130CAE60" w:rsidR="00777AA2" w:rsidRDefault="0026173C" w:rsidP="00664214">
            <w:pPr>
              <w:tabs>
                <w:tab w:val="left" w:pos="2460"/>
              </w:tabs>
            </w:pPr>
            <w:r>
              <w:t>Literacy and Maths Working Walls</w:t>
            </w:r>
            <w:r w:rsidR="00092517">
              <w:t xml:space="preserve"> support learning for all pupils</w:t>
            </w:r>
            <w:r w:rsidR="00337C54">
              <w:t>.</w:t>
            </w:r>
          </w:p>
          <w:p w14:paraId="4D16866F" w14:textId="3CF3A3E0" w:rsidR="0026173C" w:rsidRDefault="003F0A6E" w:rsidP="00664214">
            <w:pPr>
              <w:tabs>
                <w:tab w:val="left" w:pos="2460"/>
              </w:tabs>
            </w:pPr>
            <w:r>
              <w:t xml:space="preserve">Our Board tools, </w:t>
            </w:r>
            <w:r w:rsidR="00A87A30">
              <w:t>Visual Timetables used for specific pupils</w:t>
            </w:r>
            <w:r w:rsidR="00337C54">
              <w:t>.</w:t>
            </w:r>
          </w:p>
          <w:p w14:paraId="4D168671" w14:textId="0C820545" w:rsidR="00A87A30" w:rsidRPr="0026173C" w:rsidRDefault="00A87A30" w:rsidP="003F0A6E">
            <w:pPr>
              <w:tabs>
                <w:tab w:val="left" w:pos="2460"/>
              </w:tabs>
            </w:pPr>
            <w:r>
              <w:t>HFW displayed in class</w:t>
            </w:r>
            <w:r w:rsidR="003F0A6E">
              <w:t>rooms.</w:t>
            </w:r>
          </w:p>
        </w:tc>
        <w:tc>
          <w:tcPr>
            <w:tcW w:w="2835" w:type="dxa"/>
          </w:tcPr>
          <w:p w14:paraId="4D168672" w14:textId="77777777" w:rsidR="00777AA2" w:rsidRPr="0026173C" w:rsidRDefault="00092517" w:rsidP="00664214">
            <w:pPr>
              <w:tabs>
                <w:tab w:val="left" w:pos="2460"/>
              </w:tabs>
            </w:pPr>
            <w:r>
              <w:t>On-going</w:t>
            </w:r>
          </w:p>
        </w:tc>
        <w:tc>
          <w:tcPr>
            <w:tcW w:w="2835" w:type="dxa"/>
          </w:tcPr>
          <w:p w14:paraId="4D168673" w14:textId="77777777" w:rsidR="00777AA2" w:rsidRDefault="00A87A30" w:rsidP="00664214">
            <w:pPr>
              <w:tabs>
                <w:tab w:val="left" w:pos="2460"/>
              </w:tabs>
            </w:pPr>
            <w:r>
              <w:t>Senior Leadership Team</w:t>
            </w:r>
          </w:p>
          <w:p w14:paraId="4D168674" w14:textId="51D3FC74" w:rsidR="00A87A30" w:rsidRPr="0026173C" w:rsidRDefault="00A87A30" w:rsidP="00664214">
            <w:pPr>
              <w:tabs>
                <w:tab w:val="left" w:pos="2460"/>
              </w:tabs>
            </w:pPr>
            <w:r>
              <w:t>SEN</w:t>
            </w:r>
            <w:r w:rsidR="00942BFC">
              <w:t>C</w:t>
            </w:r>
            <w:r>
              <w:t>o</w:t>
            </w:r>
          </w:p>
        </w:tc>
        <w:tc>
          <w:tcPr>
            <w:tcW w:w="3511" w:type="dxa"/>
          </w:tcPr>
          <w:p w14:paraId="21289FE4" w14:textId="77777777" w:rsidR="00777AA2" w:rsidRDefault="00092517" w:rsidP="00664214">
            <w:pPr>
              <w:tabs>
                <w:tab w:val="left" w:pos="2460"/>
              </w:tabs>
            </w:pPr>
            <w:r>
              <w:t>Learning Walks and environmental checks show that all aspects are at least good.</w:t>
            </w:r>
          </w:p>
          <w:p w14:paraId="4D168675" w14:textId="60F24212" w:rsidR="00544957" w:rsidRPr="0026173C" w:rsidRDefault="00544957" w:rsidP="00664214">
            <w:pPr>
              <w:tabs>
                <w:tab w:val="left" w:pos="2460"/>
              </w:tabs>
            </w:pPr>
            <w:r>
              <w:t>Advice from the Specialist teacher team, Health</w:t>
            </w:r>
            <w:r w:rsidR="003F0A6E">
              <w:t xml:space="preserve">, </w:t>
            </w:r>
            <w:proofErr w:type="spellStart"/>
            <w:r>
              <w:t>EdPsych</w:t>
            </w:r>
            <w:proofErr w:type="spellEnd"/>
            <w:r>
              <w:t xml:space="preserve"> and other agencies followed.</w:t>
            </w:r>
          </w:p>
        </w:tc>
      </w:tr>
      <w:tr w:rsidR="00777AA2" w14:paraId="4D16867F" w14:textId="77777777" w:rsidTr="00A75F68">
        <w:tc>
          <w:tcPr>
            <w:tcW w:w="3577" w:type="dxa"/>
          </w:tcPr>
          <w:p w14:paraId="4D168677" w14:textId="77777777" w:rsidR="00777AA2" w:rsidRPr="00777AA2" w:rsidRDefault="00777AA2" w:rsidP="00664214">
            <w:pPr>
              <w:tabs>
                <w:tab w:val="left" w:pos="2460"/>
              </w:tabs>
            </w:pPr>
            <w:r>
              <w:t xml:space="preserve">Pupils with medical needs are fully supported </w:t>
            </w:r>
          </w:p>
        </w:tc>
        <w:tc>
          <w:tcPr>
            <w:tcW w:w="2835" w:type="dxa"/>
          </w:tcPr>
          <w:p w14:paraId="4D168678" w14:textId="456655D4" w:rsidR="00092517" w:rsidRDefault="001F4004" w:rsidP="00664214">
            <w:pPr>
              <w:tabs>
                <w:tab w:val="left" w:pos="2460"/>
              </w:tabs>
            </w:pPr>
            <w:r>
              <w:t>Uphold Administering Medicines Policy</w:t>
            </w:r>
          </w:p>
          <w:p w14:paraId="01F76D47" w14:textId="77777777" w:rsidR="00C53043" w:rsidRDefault="00C53043" w:rsidP="00664214">
            <w:pPr>
              <w:tabs>
                <w:tab w:val="left" w:pos="2460"/>
              </w:tabs>
            </w:pPr>
          </w:p>
          <w:p w14:paraId="4D168679" w14:textId="281D6DF7" w:rsidR="001F4004" w:rsidRPr="0026173C" w:rsidRDefault="001F4004" w:rsidP="00664214">
            <w:pPr>
              <w:tabs>
                <w:tab w:val="left" w:pos="2460"/>
              </w:tabs>
            </w:pPr>
            <w:r>
              <w:t xml:space="preserve">Changing area for pupils </w:t>
            </w:r>
            <w:r w:rsidR="00C53043">
              <w:t>assessed</w:t>
            </w:r>
            <w:proofErr w:type="gramStart"/>
            <w:r w:rsidR="003F0A6E">
              <w:t>.</w:t>
            </w:r>
            <w:r w:rsidR="00C53043">
              <w:t xml:space="preserve">  </w:t>
            </w:r>
            <w:proofErr w:type="gramEnd"/>
          </w:p>
        </w:tc>
        <w:tc>
          <w:tcPr>
            <w:tcW w:w="2835" w:type="dxa"/>
          </w:tcPr>
          <w:p w14:paraId="4D16867A" w14:textId="5F76C029" w:rsidR="00777AA2" w:rsidRPr="0026173C" w:rsidRDefault="001F4004" w:rsidP="00664214">
            <w:pPr>
              <w:tabs>
                <w:tab w:val="left" w:pos="2460"/>
              </w:tabs>
            </w:pPr>
            <w:r>
              <w:t xml:space="preserve">Autumn Term </w:t>
            </w:r>
            <w:r w:rsidR="00C53043">
              <w:t>2021</w:t>
            </w:r>
          </w:p>
        </w:tc>
        <w:tc>
          <w:tcPr>
            <w:tcW w:w="2835" w:type="dxa"/>
          </w:tcPr>
          <w:p w14:paraId="4D16867B" w14:textId="77777777" w:rsidR="00777AA2" w:rsidRDefault="00092517" w:rsidP="00664214">
            <w:pPr>
              <w:tabs>
                <w:tab w:val="left" w:pos="2460"/>
              </w:tabs>
            </w:pPr>
            <w:r>
              <w:t>Head</w:t>
            </w:r>
            <w:r w:rsidR="001F4004">
              <w:t xml:space="preserve"> T</w:t>
            </w:r>
            <w:r>
              <w:t>eacher</w:t>
            </w:r>
          </w:p>
          <w:p w14:paraId="4D16867C" w14:textId="77777777" w:rsidR="001F4004" w:rsidRPr="0026173C" w:rsidRDefault="001F4004" w:rsidP="00664214">
            <w:pPr>
              <w:tabs>
                <w:tab w:val="left" w:pos="2460"/>
              </w:tabs>
            </w:pPr>
            <w:r>
              <w:t>SENCO</w:t>
            </w:r>
          </w:p>
        </w:tc>
        <w:tc>
          <w:tcPr>
            <w:tcW w:w="3511" w:type="dxa"/>
          </w:tcPr>
          <w:p w14:paraId="4D16867D" w14:textId="3E6C2152" w:rsidR="00777AA2" w:rsidRDefault="00092517" w:rsidP="00664214">
            <w:pPr>
              <w:tabs>
                <w:tab w:val="left" w:pos="2460"/>
              </w:tabs>
            </w:pPr>
            <w:r>
              <w:t>Pupils requiring medication can safely be in school and their needs managed well</w:t>
            </w:r>
            <w:r w:rsidR="003F0A6E">
              <w:t>.</w:t>
            </w:r>
          </w:p>
          <w:p w14:paraId="55471217" w14:textId="12AAC358" w:rsidR="003F0A6E" w:rsidRDefault="003F0A6E" w:rsidP="00664214">
            <w:pPr>
              <w:tabs>
                <w:tab w:val="left" w:pos="2460"/>
              </w:tabs>
            </w:pPr>
            <w:r>
              <w:t>Medicine policy followed.</w:t>
            </w:r>
          </w:p>
          <w:p w14:paraId="4D16867E" w14:textId="4E352D01" w:rsidR="001F4004" w:rsidRPr="0026173C" w:rsidRDefault="001F4004" w:rsidP="00664214">
            <w:pPr>
              <w:tabs>
                <w:tab w:val="left" w:pos="2460"/>
              </w:tabs>
            </w:pPr>
            <w:r>
              <w:lastRenderedPageBreak/>
              <w:t>Pupils with toileting needs will be cared for and staff support appropriately</w:t>
            </w:r>
            <w:r w:rsidR="003F0A6E">
              <w:t>.</w:t>
            </w:r>
          </w:p>
        </w:tc>
      </w:tr>
      <w:tr w:rsidR="00777AA2" w14:paraId="4D168686" w14:textId="77777777" w:rsidTr="00A75F68">
        <w:tc>
          <w:tcPr>
            <w:tcW w:w="3577" w:type="dxa"/>
          </w:tcPr>
          <w:p w14:paraId="4D168680" w14:textId="77777777" w:rsidR="00777AA2" w:rsidRPr="00777AA2" w:rsidRDefault="00777AA2" w:rsidP="00664214">
            <w:pPr>
              <w:tabs>
                <w:tab w:val="left" w:pos="2460"/>
              </w:tabs>
            </w:pPr>
            <w:r>
              <w:lastRenderedPageBreak/>
              <w:t>To be aware of access needs of pupils, staff, governors, parent/carers and visitors</w:t>
            </w:r>
          </w:p>
        </w:tc>
        <w:tc>
          <w:tcPr>
            <w:tcW w:w="2835" w:type="dxa"/>
          </w:tcPr>
          <w:p w14:paraId="4D168681" w14:textId="58F4C6D8" w:rsidR="00777AA2" w:rsidRDefault="00C10D6C" w:rsidP="00664214">
            <w:pPr>
              <w:tabs>
                <w:tab w:val="left" w:pos="2460"/>
              </w:tabs>
            </w:pPr>
            <w:r>
              <w:t>Create access plans</w:t>
            </w:r>
            <w:r w:rsidR="003D169E">
              <w:t>/</w:t>
            </w:r>
            <w:r w:rsidR="000275B9">
              <w:t>PEP</w:t>
            </w:r>
            <w:r>
              <w:t xml:space="preserve"> for individuals as needed</w:t>
            </w:r>
          </w:p>
          <w:p w14:paraId="4D168682" w14:textId="417D3465" w:rsidR="00C10D6C" w:rsidRPr="0026173C" w:rsidRDefault="00C10D6C" w:rsidP="00664214">
            <w:pPr>
              <w:tabs>
                <w:tab w:val="left" w:pos="2460"/>
              </w:tabs>
            </w:pPr>
            <w:r>
              <w:t xml:space="preserve">Be aware of staff, parent/carer, visitors </w:t>
            </w:r>
            <w:proofErr w:type="gramStart"/>
            <w:r>
              <w:t>needs</w:t>
            </w:r>
            <w:proofErr w:type="gramEnd"/>
            <w:r>
              <w:t xml:space="preserve"> and meet as appropriate</w:t>
            </w:r>
            <w:r w:rsidR="000275B9">
              <w:t>.</w:t>
            </w:r>
          </w:p>
        </w:tc>
        <w:tc>
          <w:tcPr>
            <w:tcW w:w="2835" w:type="dxa"/>
          </w:tcPr>
          <w:p w14:paraId="4D168683" w14:textId="77777777" w:rsidR="00777AA2" w:rsidRPr="0026173C" w:rsidRDefault="00C10D6C" w:rsidP="00664214">
            <w:pPr>
              <w:tabs>
                <w:tab w:val="left" w:pos="2460"/>
              </w:tabs>
            </w:pPr>
            <w:r>
              <w:t>As required</w:t>
            </w:r>
          </w:p>
        </w:tc>
        <w:tc>
          <w:tcPr>
            <w:tcW w:w="2835" w:type="dxa"/>
          </w:tcPr>
          <w:p w14:paraId="4D168684" w14:textId="77777777" w:rsidR="00777AA2" w:rsidRPr="0026173C" w:rsidRDefault="00C10D6C" w:rsidP="00664214">
            <w:pPr>
              <w:tabs>
                <w:tab w:val="left" w:pos="2460"/>
              </w:tabs>
            </w:pPr>
            <w:r>
              <w:t>Senior Leadership Team</w:t>
            </w:r>
          </w:p>
        </w:tc>
        <w:tc>
          <w:tcPr>
            <w:tcW w:w="3511" w:type="dxa"/>
          </w:tcPr>
          <w:p w14:paraId="4D168685" w14:textId="77777777" w:rsidR="00777AA2" w:rsidRPr="0026173C" w:rsidRDefault="00C10D6C" w:rsidP="001F4004">
            <w:pPr>
              <w:tabs>
                <w:tab w:val="left" w:pos="2460"/>
              </w:tabs>
            </w:pPr>
            <w:r>
              <w:t xml:space="preserve">Needs </w:t>
            </w:r>
            <w:r w:rsidR="001F4004">
              <w:t>will be met</w:t>
            </w:r>
          </w:p>
        </w:tc>
      </w:tr>
      <w:tr w:rsidR="00777AA2" w14:paraId="4D16868E" w14:textId="77777777" w:rsidTr="00A75F68">
        <w:tc>
          <w:tcPr>
            <w:tcW w:w="3577" w:type="dxa"/>
          </w:tcPr>
          <w:p w14:paraId="4D168687" w14:textId="77777777" w:rsidR="00777AA2" w:rsidRPr="00777AA2" w:rsidRDefault="00947426" w:rsidP="00664214">
            <w:pPr>
              <w:tabs>
                <w:tab w:val="left" w:pos="2460"/>
              </w:tabs>
            </w:pPr>
            <w:r>
              <w:t>To ensure that all pupils with mobility issues can be safely evacuated</w:t>
            </w:r>
          </w:p>
        </w:tc>
        <w:tc>
          <w:tcPr>
            <w:tcW w:w="2835" w:type="dxa"/>
          </w:tcPr>
          <w:p w14:paraId="4D168688" w14:textId="77777777" w:rsidR="00777AA2" w:rsidRPr="0026173C" w:rsidRDefault="00973CF8" w:rsidP="00664214">
            <w:pPr>
              <w:tabs>
                <w:tab w:val="left" w:pos="2460"/>
              </w:tabs>
            </w:pPr>
            <w:r>
              <w:t>Emergency Plan reviewed</w:t>
            </w:r>
          </w:p>
        </w:tc>
        <w:tc>
          <w:tcPr>
            <w:tcW w:w="2835" w:type="dxa"/>
          </w:tcPr>
          <w:p w14:paraId="4D168689" w14:textId="227AF598" w:rsidR="00777AA2" w:rsidRPr="0026173C" w:rsidRDefault="001F4004" w:rsidP="001F4004">
            <w:pPr>
              <w:tabs>
                <w:tab w:val="left" w:pos="2460"/>
              </w:tabs>
            </w:pPr>
            <w:r>
              <w:t>Autumn Term 2</w:t>
            </w:r>
            <w:r w:rsidR="00C53043">
              <w:t>021</w:t>
            </w:r>
          </w:p>
        </w:tc>
        <w:tc>
          <w:tcPr>
            <w:tcW w:w="2835" w:type="dxa"/>
          </w:tcPr>
          <w:p w14:paraId="4D16868A" w14:textId="77777777" w:rsidR="00777AA2" w:rsidRDefault="00973CF8" w:rsidP="00664214">
            <w:pPr>
              <w:tabs>
                <w:tab w:val="left" w:pos="2460"/>
              </w:tabs>
            </w:pPr>
            <w:r>
              <w:t>Head</w:t>
            </w:r>
            <w:r w:rsidR="001F4004">
              <w:t xml:space="preserve"> T</w:t>
            </w:r>
            <w:r>
              <w:t>eacher</w:t>
            </w:r>
          </w:p>
          <w:p w14:paraId="4D16868B" w14:textId="77777777" w:rsidR="00973CF8" w:rsidRPr="0026173C" w:rsidRDefault="00973CF8" w:rsidP="00664214">
            <w:pPr>
              <w:tabs>
                <w:tab w:val="left" w:pos="2460"/>
              </w:tabs>
            </w:pPr>
            <w:r>
              <w:t>Governors</w:t>
            </w:r>
          </w:p>
        </w:tc>
        <w:tc>
          <w:tcPr>
            <w:tcW w:w="3511" w:type="dxa"/>
          </w:tcPr>
          <w:p w14:paraId="4D16868C" w14:textId="77777777" w:rsidR="00777AA2" w:rsidRDefault="00C10D6C" w:rsidP="00664214">
            <w:pPr>
              <w:tabs>
                <w:tab w:val="left" w:pos="2460"/>
              </w:tabs>
            </w:pPr>
            <w:r>
              <w:t>In place</w:t>
            </w:r>
          </w:p>
          <w:p w14:paraId="4D16868D" w14:textId="77777777" w:rsidR="00C10D6C" w:rsidRPr="0026173C" w:rsidRDefault="00C10D6C" w:rsidP="00664214">
            <w:pPr>
              <w:tabs>
                <w:tab w:val="left" w:pos="2460"/>
              </w:tabs>
            </w:pPr>
            <w:r>
              <w:t>All staff and pupils successfully evacuated during fire and other evacuation procedures.</w:t>
            </w:r>
          </w:p>
        </w:tc>
      </w:tr>
      <w:tr w:rsidR="00973CF8" w14:paraId="4D168695" w14:textId="77777777" w:rsidTr="00A75F68">
        <w:tc>
          <w:tcPr>
            <w:tcW w:w="3577" w:type="dxa"/>
          </w:tcPr>
          <w:p w14:paraId="4D16868F" w14:textId="77777777" w:rsidR="00973CF8" w:rsidRDefault="00973CF8" w:rsidP="00664214">
            <w:pPr>
              <w:tabs>
                <w:tab w:val="left" w:pos="2460"/>
              </w:tabs>
            </w:pPr>
            <w:r w:rsidRPr="001F4004">
              <w:rPr>
                <w:highlight w:val="yellow"/>
              </w:rPr>
              <w:t>Improve access for visually impaired people</w:t>
            </w:r>
          </w:p>
        </w:tc>
        <w:tc>
          <w:tcPr>
            <w:tcW w:w="2835" w:type="dxa"/>
          </w:tcPr>
          <w:p w14:paraId="4D168690" w14:textId="77777777" w:rsidR="00973CF8" w:rsidRPr="0026173C" w:rsidRDefault="00337C54" w:rsidP="00664214">
            <w:pPr>
              <w:tabs>
                <w:tab w:val="left" w:pos="2460"/>
              </w:tabs>
            </w:pPr>
            <w:r>
              <w:t>Edge</w:t>
            </w:r>
            <w:r w:rsidR="00973CF8">
              <w:t xml:space="preserve"> of steps leading to Pearl Class to be painted</w:t>
            </w:r>
          </w:p>
        </w:tc>
        <w:tc>
          <w:tcPr>
            <w:tcW w:w="2835" w:type="dxa"/>
          </w:tcPr>
          <w:p w14:paraId="4D168691" w14:textId="6084C3D5" w:rsidR="00973CF8" w:rsidRPr="0026173C" w:rsidRDefault="000275B9" w:rsidP="00664214">
            <w:pPr>
              <w:tabs>
                <w:tab w:val="left" w:pos="2460"/>
              </w:tabs>
            </w:pPr>
            <w:r>
              <w:t>Spring 2022</w:t>
            </w:r>
          </w:p>
        </w:tc>
        <w:tc>
          <w:tcPr>
            <w:tcW w:w="2835" w:type="dxa"/>
          </w:tcPr>
          <w:p w14:paraId="4D168692" w14:textId="77777777" w:rsidR="00973CF8" w:rsidRDefault="00973CF8" w:rsidP="00664214">
            <w:pPr>
              <w:tabs>
                <w:tab w:val="left" w:pos="2460"/>
              </w:tabs>
            </w:pPr>
            <w:r>
              <w:t>Head</w:t>
            </w:r>
            <w:r w:rsidR="001F4004">
              <w:t xml:space="preserve"> T</w:t>
            </w:r>
            <w:r>
              <w:t>eacher</w:t>
            </w:r>
          </w:p>
          <w:p w14:paraId="4D168693" w14:textId="77777777" w:rsidR="00973CF8" w:rsidRPr="0026173C" w:rsidRDefault="00973CF8" w:rsidP="00664214">
            <w:pPr>
              <w:tabs>
                <w:tab w:val="left" w:pos="2460"/>
              </w:tabs>
            </w:pPr>
            <w:r>
              <w:t>Local Authority Building Surveyor</w:t>
            </w:r>
          </w:p>
        </w:tc>
        <w:tc>
          <w:tcPr>
            <w:tcW w:w="3511" w:type="dxa"/>
          </w:tcPr>
          <w:p w14:paraId="4D168694" w14:textId="77777777" w:rsidR="00973CF8" w:rsidRPr="0026173C" w:rsidRDefault="00973CF8" w:rsidP="00664214">
            <w:pPr>
              <w:tabs>
                <w:tab w:val="left" w:pos="2460"/>
              </w:tabs>
            </w:pPr>
            <w:r>
              <w:t>Pupils, parents/carers with visual problems able to safely use steps</w:t>
            </w:r>
          </w:p>
        </w:tc>
      </w:tr>
      <w:tr w:rsidR="00777AA2" w14:paraId="4D16869C" w14:textId="77777777" w:rsidTr="00A75F68">
        <w:tc>
          <w:tcPr>
            <w:tcW w:w="3577" w:type="dxa"/>
          </w:tcPr>
          <w:p w14:paraId="4D168696" w14:textId="77777777" w:rsidR="00777AA2" w:rsidRPr="00777AA2" w:rsidRDefault="00947426" w:rsidP="00664214">
            <w:pPr>
              <w:tabs>
                <w:tab w:val="left" w:pos="2460"/>
              </w:tabs>
            </w:pPr>
            <w:r>
              <w:t>Consider the wider physical environment in which teaching takes place.</w:t>
            </w:r>
          </w:p>
        </w:tc>
        <w:tc>
          <w:tcPr>
            <w:tcW w:w="2835" w:type="dxa"/>
          </w:tcPr>
          <w:p w14:paraId="4D168697" w14:textId="77777777" w:rsidR="00777AA2" w:rsidRPr="00092517" w:rsidRDefault="00092517" w:rsidP="00664214">
            <w:pPr>
              <w:tabs>
                <w:tab w:val="left" w:pos="2460"/>
              </w:tabs>
            </w:pPr>
            <w:r w:rsidRPr="00092517">
              <w:t>Inves</w:t>
            </w:r>
            <w:r>
              <w:t>tigate other venues and confirm that physical access is suitable e.g. Forest School, local parks used for orienteering</w:t>
            </w:r>
          </w:p>
        </w:tc>
        <w:tc>
          <w:tcPr>
            <w:tcW w:w="2835" w:type="dxa"/>
          </w:tcPr>
          <w:p w14:paraId="4D168698" w14:textId="77777777" w:rsidR="00777AA2" w:rsidRPr="00092517" w:rsidRDefault="001F4004" w:rsidP="00664214">
            <w:pPr>
              <w:tabs>
                <w:tab w:val="left" w:pos="2460"/>
              </w:tabs>
            </w:pPr>
            <w:r>
              <w:t>Ongoing</w:t>
            </w:r>
          </w:p>
        </w:tc>
        <w:tc>
          <w:tcPr>
            <w:tcW w:w="2835" w:type="dxa"/>
          </w:tcPr>
          <w:p w14:paraId="4D168699" w14:textId="77777777" w:rsidR="00777AA2" w:rsidRDefault="00973CF8" w:rsidP="00664214">
            <w:pPr>
              <w:tabs>
                <w:tab w:val="left" w:pos="2460"/>
              </w:tabs>
            </w:pPr>
            <w:r>
              <w:t>Key Stage Leaders</w:t>
            </w:r>
          </w:p>
          <w:p w14:paraId="4D16869A" w14:textId="77777777" w:rsidR="00973CF8" w:rsidRPr="00092517" w:rsidRDefault="00973CF8" w:rsidP="00664214">
            <w:pPr>
              <w:tabs>
                <w:tab w:val="left" w:pos="2460"/>
              </w:tabs>
            </w:pPr>
            <w:r>
              <w:t>PLT</w:t>
            </w:r>
          </w:p>
        </w:tc>
        <w:tc>
          <w:tcPr>
            <w:tcW w:w="3511" w:type="dxa"/>
          </w:tcPr>
          <w:p w14:paraId="4D16869B" w14:textId="77777777" w:rsidR="00777AA2" w:rsidRPr="00092517" w:rsidRDefault="00973CF8" w:rsidP="00664214">
            <w:pPr>
              <w:tabs>
                <w:tab w:val="left" w:pos="2460"/>
              </w:tabs>
            </w:pPr>
            <w:r>
              <w:t>All pupils able to access off site education</w:t>
            </w:r>
          </w:p>
        </w:tc>
      </w:tr>
      <w:tr w:rsidR="00777AA2" w:rsidRPr="00092517" w14:paraId="4D1686A3" w14:textId="77777777" w:rsidTr="00A75F68">
        <w:tc>
          <w:tcPr>
            <w:tcW w:w="3577" w:type="dxa"/>
          </w:tcPr>
          <w:p w14:paraId="4D16869D" w14:textId="77777777" w:rsidR="00777AA2" w:rsidRPr="00092517" w:rsidRDefault="00947426" w:rsidP="00664214">
            <w:pPr>
              <w:tabs>
                <w:tab w:val="left" w:pos="2460"/>
              </w:tabs>
            </w:pPr>
            <w:r w:rsidRPr="00092517">
              <w:t>Educational visits to be accessible to all</w:t>
            </w:r>
          </w:p>
        </w:tc>
        <w:tc>
          <w:tcPr>
            <w:tcW w:w="2835" w:type="dxa"/>
          </w:tcPr>
          <w:p w14:paraId="4D16869E" w14:textId="77777777" w:rsidR="00777AA2" w:rsidRPr="00092517" w:rsidRDefault="00092517" w:rsidP="00664214">
            <w:pPr>
              <w:tabs>
                <w:tab w:val="left" w:pos="2460"/>
              </w:tabs>
            </w:pPr>
            <w:r w:rsidRPr="00092517">
              <w:t>As required</w:t>
            </w:r>
          </w:p>
        </w:tc>
        <w:tc>
          <w:tcPr>
            <w:tcW w:w="2835" w:type="dxa"/>
          </w:tcPr>
          <w:p w14:paraId="4D16869F" w14:textId="415C5CDE" w:rsidR="00777AA2" w:rsidRPr="00092517" w:rsidRDefault="00777AA2" w:rsidP="00664214">
            <w:pPr>
              <w:tabs>
                <w:tab w:val="left" w:pos="2460"/>
              </w:tabs>
            </w:pPr>
          </w:p>
        </w:tc>
        <w:tc>
          <w:tcPr>
            <w:tcW w:w="2835" w:type="dxa"/>
          </w:tcPr>
          <w:p w14:paraId="4D1686A0" w14:textId="77777777" w:rsidR="00777AA2" w:rsidRPr="00092517" w:rsidRDefault="00092517" w:rsidP="001F4004">
            <w:pPr>
              <w:tabs>
                <w:tab w:val="left" w:pos="2460"/>
              </w:tabs>
            </w:pPr>
            <w:r w:rsidRPr="00092517">
              <w:t>Educational Visits Coordinator/Head</w:t>
            </w:r>
            <w:r w:rsidR="001F4004">
              <w:t xml:space="preserve"> T</w:t>
            </w:r>
            <w:r w:rsidRPr="00092517">
              <w:t>eacher</w:t>
            </w:r>
          </w:p>
        </w:tc>
        <w:tc>
          <w:tcPr>
            <w:tcW w:w="3511" w:type="dxa"/>
          </w:tcPr>
          <w:p w14:paraId="4D1686A1" w14:textId="77777777" w:rsidR="00777AA2" w:rsidRPr="00092517" w:rsidRDefault="00092517" w:rsidP="00664214">
            <w:pPr>
              <w:tabs>
                <w:tab w:val="left" w:pos="2460"/>
              </w:tabs>
            </w:pPr>
            <w:r w:rsidRPr="00092517">
              <w:t>EVOLVE forms and Risk assessments completed prior to visits taking place.</w:t>
            </w:r>
          </w:p>
          <w:p w14:paraId="4D1686A2" w14:textId="77777777" w:rsidR="00092517" w:rsidRPr="00092517" w:rsidRDefault="00092517" w:rsidP="00664214">
            <w:pPr>
              <w:tabs>
                <w:tab w:val="left" w:pos="2460"/>
              </w:tabs>
            </w:pPr>
            <w:r w:rsidRPr="00092517">
              <w:t>All pupils in school access educational visits and a range of activities.</w:t>
            </w:r>
          </w:p>
        </w:tc>
      </w:tr>
    </w:tbl>
    <w:p w14:paraId="4D1686A4" w14:textId="451EE233" w:rsidR="00A75F68" w:rsidRDefault="00A75F68" w:rsidP="00664214">
      <w:pPr>
        <w:tabs>
          <w:tab w:val="left" w:pos="2460"/>
        </w:tabs>
      </w:pPr>
    </w:p>
    <w:p w14:paraId="4D1686A5" w14:textId="67F3DB23" w:rsidR="00A75F68" w:rsidRDefault="00A75F68" w:rsidP="00664214">
      <w:pPr>
        <w:tabs>
          <w:tab w:val="left" w:pos="2460"/>
        </w:tabs>
      </w:pPr>
    </w:p>
    <w:p w14:paraId="4D1686A6" w14:textId="16B61156" w:rsidR="00B42442" w:rsidRDefault="00B42442" w:rsidP="00664214">
      <w:pPr>
        <w:tabs>
          <w:tab w:val="left" w:pos="2460"/>
        </w:tabs>
      </w:pPr>
    </w:p>
    <w:p w14:paraId="4D1686A7" w14:textId="550C22CA" w:rsidR="00F6464F" w:rsidRDefault="007E3A62" w:rsidP="00664214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D7F7D4" wp14:editId="3E480633">
                <wp:simplePos x="0" y="0"/>
                <wp:positionH relativeFrom="column">
                  <wp:posOffset>-495300</wp:posOffset>
                </wp:positionH>
                <wp:positionV relativeFrom="paragraph">
                  <wp:posOffset>-471170</wp:posOffset>
                </wp:positionV>
                <wp:extent cx="9915525" cy="2381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5525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82B4F" w14:textId="77777777" w:rsidR="007E3A62" w:rsidRPr="001A38AC" w:rsidRDefault="007E3A62" w:rsidP="007E3A62">
                            <w:pPr>
                              <w:rPr>
                                <w:b/>
                                <w:i/>
                              </w:rPr>
                            </w:pPr>
                            <w:r w:rsidRPr="001A38AC">
                              <w:rPr>
                                <w:b/>
                                <w:i/>
                              </w:rPr>
                              <w:t>To increase the extent to which disabled pupils can participate the school curriculum:</w:t>
                            </w:r>
                          </w:p>
                          <w:p w14:paraId="01F23E75" w14:textId="77777777" w:rsidR="007E3A62" w:rsidRDefault="007E3A62" w:rsidP="007E3A62">
                            <w:r>
                              <w:t xml:space="preserve">It is the core value of the school that all pupils </w:t>
                            </w:r>
                            <w:proofErr w:type="gramStart"/>
                            <w:r>
                              <w:t>are able to</w:t>
                            </w:r>
                            <w:proofErr w:type="gramEnd"/>
                            <w:r>
                              <w:t xml:space="preserve"> participate fully in all aspects of school life. Consequently, all children have always been permitted to attend age relevant after-school clubs, leisure and cultural activities and educational visits.</w:t>
                            </w:r>
                          </w:p>
                          <w:p w14:paraId="4552D04A" w14:textId="2D1F7096" w:rsidR="007E3A62" w:rsidRDefault="00B16423" w:rsidP="007E3A62">
                            <w:r>
                              <w:t xml:space="preserve">A continuous review of </w:t>
                            </w:r>
                            <w:r w:rsidR="007E3A62">
                              <w:t>teaching and learning is key and enables us to reduce and eliminate barriers to pupils learning.</w:t>
                            </w:r>
                          </w:p>
                          <w:p w14:paraId="150D9329" w14:textId="32C68465" w:rsidR="007E3A62" w:rsidRDefault="007E3A62" w:rsidP="007E3A62">
                            <w:r>
                              <w:t xml:space="preserve">Teachers at </w:t>
                            </w:r>
                            <w:proofErr w:type="spellStart"/>
                            <w:r>
                              <w:t>Rosegrove</w:t>
                            </w:r>
                            <w:proofErr w:type="spellEnd"/>
                            <w:r>
                              <w:t xml:space="preserve"> Infant School plan and deliver good/outstanding lessons. Planning is well differentiated to take account of individual/group needs of all pupils including those with disabilities. High expectations are </w:t>
                            </w:r>
                            <w:proofErr w:type="gramStart"/>
                            <w:r>
                              <w:t>clearly evident</w:t>
                            </w:r>
                            <w:proofErr w:type="gramEnd"/>
                            <w:r>
                              <w:t xml:space="preserve"> throughout the curriculum. Each year Subject Leaders develop Action Plans</w:t>
                            </w:r>
                            <w:r w:rsidR="00B16423">
                              <w:t xml:space="preserve">/Curriculum Maps </w:t>
                            </w:r>
                            <w:r>
                              <w:t>which become part of the School Development Plan.</w:t>
                            </w:r>
                          </w:p>
                          <w:p w14:paraId="44D34211" w14:textId="3EEBF24F" w:rsidR="007E3A62" w:rsidRDefault="007E3A62" w:rsidP="007E3A62">
                            <w:r>
                              <w:t>It is the role of the Special Needs Coordinators (</w:t>
                            </w:r>
                            <w:r w:rsidR="00B16423">
                              <w:t>Mrs Hudson</w:t>
                            </w:r>
                            <w:r>
                              <w:t>) to co-ordinate training, liaise with outside agencies and provide advice to staff.</w:t>
                            </w:r>
                          </w:p>
                          <w:p w14:paraId="779A6C86" w14:textId="77777777" w:rsidR="007E3A62" w:rsidRDefault="007E3A62" w:rsidP="007E3A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7F7D4" id="Text Box 8" o:spid="_x0000_s1027" type="#_x0000_t202" style="position:absolute;margin-left:-39pt;margin-top:-37.1pt;width:780.75pt;height:1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" fillcolor="white [3201]" strokeweight=".5pt">
                <v:textbox>
                  <w:txbxContent>
                    <w:p w14:paraId="0B882B4F" w14:textId="77777777" w:rsidR="007E3A62" w:rsidRPr="001A38AC" w:rsidRDefault="007E3A62" w:rsidP="007E3A62">
                      <w:pPr>
                        <w:rPr>
                          <w:b/>
                          <w:i/>
                        </w:rPr>
                      </w:pPr>
                      <w:r w:rsidRPr="001A38AC">
                        <w:rPr>
                          <w:b/>
                          <w:i/>
                        </w:rPr>
                        <w:t>To increase the extent to which disabled pupils can participate the school curriculum:</w:t>
                      </w:r>
                    </w:p>
                    <w:p w14:paraId="01F23E75" w14:textId="77777777" w:rsidR="007E3A62" w:rsidRDefault="007E3A62" w:rsidP="007E3A62">
                      <w:r>
                        <w:t xml:space="preserve">It is the core value of the school that all pupils </w:t>
                      </w:r>
                      <w:proofErr w:type="gramStart"/>
                      <w:r>
                        <w:t>are able to</w:t>
                      </w:r>
                      <w:proofErr w:type="gramEnd"/>
                      <w:r>
                        <w:t xml:space="preserve"> participate fully in all aspects of school life. Consequently, all children have always been permitted to attend age relevant after-school clubs, leisure and cultural activities and educational visits.</w:t>
                      </w:r>
                    </w:p>
                    <w:p w14:paraId="4552D04A" w14:textId="2D1F7096" w:rsidR="007E3A62" w:rsidRDefault="00B16423" w:rsidP="007E3A62">
                      <w:r>
                        <w:t xml:space="preserve">A continuous review of </w:t>
                      </w:r>
                      <w:r w:rsidR="007E3A62">
                        <w:t>teaching and learning is key and enables us to reduce and eliminate barriers to pupils learning.</w:t>
                      </w:r>
                    </w:p>
                    <w:p w14:paraId="150D9329" w14:textId="32C68465" w:rsidR="007E3A62" w:rsidRDefault="007E3A62" w:rsidP="007E3A62">
                      <w:r>
                        <w:t xml:space="preserve">Teachers at </w:t>
                      </w:r>
                      <w:proofErr w:type="spellStart"/>
                      <w:r>
                        <w:t>Rosegrove</w:t>
                      </w:r>
                      <w:proofErr w:type="spellEnd"/>
                      <w:r>
                        <w:t xml:space="preserve"> Infant School plan and deliver good/outstanding lessons. Planning is well differentiated to take account of individual/group needs of all pupils including those with disabilities. High expectations are </w:t>
                      </w:r>
                      <w:proofErr w:type="gramStart"/>
                      <w:r>
                        <w:t>clearly evident</w:t>
                      </w:r>
                      <w:proofErr w:type="gramEnd"/>
                      <w:r>
                        <w:t xml:space="preserve"> throughout the curriculum. Each year Subject Leaders develop Action Plans</w:t>
                      </w:r>
                      <w:r w:rsidR="00B16423">
                        <w:t xml:space="preserve">/Curriculum Maps </w:t>
                      </w:r>
                      <w:r>
                        <w:t>which become part of the School Development Plan.</w:t>
                      </w:r>
                    </w:p>
                    <w:p w14:paraId="44D34211" w14:textId="3EEBF24F" w:rsidR="007E3A62" w:rsidRDefault="007E3A62" w:rsidP="007E3A62">
                      <w:r>
                        <w:t>It is the role of the Special Needs Coordinators (</w:t>
                      </w:r>
                      <w:r w:rsidR="00B16423">
                        <w:t>Mrs Hudson</w:t>
                      </w:r>
                      <w:r>
                        <w:t>) to co-ordinate training, liaise with outside agencies and provide advice to staff.</w:t>
                      </w:r>
                    </w:p>
                    <w:p w14:paraId="779A6C86" w14:textId="77777777" w:rsidR="007E3A62" w:rsidRDefault="007E3A62" w:rsidP="007E3A62"/>
                  </w:txbxContent>
                </v:textbox>
              </v:shape>
            </w:pict>
          </mc:Fallback>
        </mc:AlternateContent>
      </w:r>
    </w:p>
    <w:p w14:paraId="4D1686A8" w14:textId="7D9194F3" w:rsidR="00F6464F" w:rsidRPr="00F6464F" w:rsidRDefault="00F6464F" w:rsidP="00F6464F"/>
    <w:p w14:paraId="4D1686A9" w14:textId="77777777" w:rsidR="00F6464F" w:rsidRPr="00F6464F" w:rsidRDefault="00F6464F" w:rsidP="00F6464F"/>
    <w:p w14:paraId="4D1686AA" w14:textId="77777777" w:rsidR="00F6464F" w:rsidRPr="00F6464F" w:rsidRDefault="00F6464F" w:rsidP="00F6464F"/>
    <w:tbl>
      <w:tblPr>
        <w:tblStyle w:val="TableGrid"/>
        <w:tblpPr w:leftFromText="180" w:rightFromText="180" w:vertAnchor="text" w:horzAnchor="margin" w:tblpXSpec="center" w:tblpY="124"/>
        <w:tblW w:w="15593" w:type="dxa"/>
        <w:tblLook w:val="04A0" w:firstRow="1" w:lastRow="0" w:firstColumn="1" w:lastColumn="0" w:noHBand="0" w:noVBand="1"/>
      </w:tblPr>
      <w:tblGrid>
        <w:gridCol w:w="3577"/>
        <w:gridCol w:w="2835"/>
        <w:gridCol w:w="2835"/>
        <w:gridCol w:w="2835"/>
        <w:gridCol w:w="3511"/>
      </w:tblGrid>
      <w:tr w:rsidR="005B7DA3" w14:paraId="3500646A" w14:textId="77777777" w:rsidTr="005B7DA3">
        <w:tc>
          <w:tcPr>
            <w:tcW w:w="3577" w:type="dxa"/>
          </w:tcPr>
          <w:p w14:paraId="65587B80" w14:textId="77777777" w:rsidR="005B7DA3" w:rsidRPr="000426F3" w:rsidRDefault="005B7DA3" w:rsidP="005B7DA3">
            <w:pPr>
              <w:tabs>
                <w:tab w:val="left" w:pos="2025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lastRenderedPageBreak/>
              <w:t>Target</w:t>
            </w:r>
          </w:p>
        </w:tc>
        <w:tc>
          <w:tcPr>
            <w:tcW w:w="2835" w:type="dxa"/>
          </w:tcPr>
          <w:p w14:paraId="0E86CC66" w14:textId="77777777" w:rsidR="005B7DA3" w:rsidRPr="000426F3" w:rsidRDefault="005B7DA3" w:rsidP="005B7DA3">
            <w:pPr>
              <w:tabs>
                <w:tab w:val="left" w:pos="2025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Actions</w:t>
            </w:r>
          </w:p>
        </w:tc>
        <w:tc>
          <w:tcPr>
            <w:tcW w:w="2835" w:type="dxa"/>
          </w:tcPr>
          <w:p w14:paraId="645C11EF" w14:textId="77777777" w:rsidR="005B7DA3" w:rsidRPr="000426F3" w:rsidRDefault="005B7DA3" w:rsidP="005B7DA3">
            <w:pPr>
              <w:tabs>
                <w:tab w:val="left" w:pos="2025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Timescale</w:t>
            </w:r>
          </w:p>
        </w:tc>
        <w:tc>
          <w:tcPr>
            <w:tcW w:w="2835" w:type="dxa"/>
          </w:tcPr>
          <w:p w14:paraId="3B28F676" w14:textId="77777777" w:rsidR="005B7DA3" w:rsidRPr="000426F3" w:rsidRDefault="005B7DA3" w:rsidP="005B7DA3">
            <w:pPr>
              <w:tabs>
                <w:tab w:val="left" w:pos="2025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Responsibility</w:t>
            </w:r>
          </w:p>
        </w:tc>
        <w:tc>
          <w:tcPr>
            <w:tcW w:w="3511" w:type="dxa"/>
          </w:tcPr>
          <w:p w14:paraId="2D83D147" w14:textId="77777777" w:rsidR="005B7DA3" w:rsidRPr="000426F3" w:rsidRDefault="005B7DA3" w:rsidP="005B7DA3">
            <w:pPr>
              <w:tabs>
                <w:tab w:val="left" w:pos="2025"/>
              </w:tabs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Success Criteria</w:t>
            </w:r>
          </w:p>
        </w:tc>
      </w:tr>
      <w:tr w:rsidR="005B7DA3" w14:paraId="3C44D309" w14:textId="77777777" w:rsidTr="005B7DA3">
        <w:tc>
          <w:tcPr>
            <w:tcW w:w="3577" w:type="dxa"/>
          </w:tcPr>
          <w:p w14:paraId="6B190541" w14:textId="77777777" w:rsidR="005B7DA3" w:rsidRDefault="005B7DA3" w:rsidP="005B7DA3">
            <w:pPr>
              <w:tabs>
                <w:tab w:val="left" w:pos="2025"/>
              </w:tabs>
            </w:pPr>
            <w:r>
              <w:t>Identification of pupils who may need additional/different provision</w:t>
            </w:r>
          </w:p>
        </w:tc>
        <w:tc>
          <w:tcPr>
            <w:tcW w:w="2835" w:type="dxa"/>
          </w:tcPr>
          <w:p w14:paraId="39EB8B25" w14:textId="77777777" w:rsidR="005B7DA3" w:rsidRDefault="005B7DA3" w:rsidP="005B7DA3">
            <w:pPr>
              <w:tabs>
                <w:tab w:val="left" w:pos="2025"/>
              </w:tabs>
            </w:pPr>
            <w:r>
              <w:t>Liaise with nursery providers to establish needs of new intake</w:t>
            </w:r>
          </w:p>
          <w:p w14:paraId="1C45E016" w14:textId="77777777" w:rsidR="005B7DA3" w:rsidRDefault="005B7DA3" w:rsidP="005B7DA3">
            <w:pPr>
              <w:tabs>
                <w:tab w:val="left" w:pos="2025"/>
              </w:tabs>
            </w:pPr>
          </w:p>
          <w:p w14:paraId="3FB27712" w14:textId="77777777" w:rsidR="005B7DA3" w:rsidRDefault="005B7DA3" w:rsidP="005B7DA3">
            <w:pPr>
              <w:tabs>
                <w:tab w:val="left" w:pos="2025"/>
              </w:tabs>
            </w:pPr>
            <w:r>
              <w:t>Identify specific needs through Pupil Progress Meetings</w:t>
            </w:r>
          </w:p>
          <w:p w14:paraId="3C8EC787" w14:textId="77777777" w:rsidR="005B7DA3" w:rsidRDefault="005B7DA3" w:rsidP="005B7DA3">
            <w:pPr>
              <w:tabs>
                <w:tab w:val="left" w:pos="2025"/>
              </w:tabs>
            </w:pPr>
          </w:p>
          <w:p w14:paraId="4C8965A7" w14:textId="77777777" w:rsidR="005B7DA3" w:rsidRDefault="005B7DA3" w:rsidP="005B7DA3">
            <w:pPr>
              <w:tabs>
                <w:tab w:val="left" w:pos="2025"/>
              </w:tabs>
            </w:pPr>
            <w:r>
              <w:t>Seek advice from Specialist Teacher</w:t>
            </w:r>
          </w:p>
          <w:p w14:paraId="4E0D88D1" w14:textId="77777777" w:rsidR="005B7DA3" w:rsidRDefault="005B7DA3" w:rsidP="005B7DA3">
            <w:pPr>
              <w:tabs>
                <w:tab w:val="left" w:pos="2025"/>
              </w:tabs>
            </w:pPr>
          </w:p>
          <w:p w14:paraId="784688E6" w14:textId="77777777" w:rsidR="005B7DA3" w:rsidRDefault="005B7DA3" w:rsidP="005B7DA3">
            <w:pPr>
              <w:tabs>
                <w:tab w:val="left" w:pos="2025"/>
              </w:tabs>
            </w:pPr>
            <w:r>
              <w:t>Nurture groups continue to take place in school</w:t>
            </w:r>
          </w:p>
          <w:p w14:paraId="44FECAA1" w14:textId="77777777" w:rsidR="005B7DA3" w:rsidRDefault="005B7DA3" w:rsidP="005B7DA3">
            <w:pPr>
              <w:tabs>
                <w:tab w:val="left" w:pos="2025"/>
              </w:tabs>
            </w:pPr>
          </w:p>
          <w:p w14:paraId="7DB04BB1" w14:textId="77777777" w:rsidR="005B7DA3" w:rsidRDefault="005B7DA3" w:rsidP="005B7DA3">
            <w:pPr>
              <w:tabs>
                <w:tab w:val="left" w:pos="2025"/>
              </w:tabs>
            </w:pPr>
          </w:p>
        </w:tc>
        <w:tc>
          <w:tcPr>
            <w:tcW w:w="2835" w:type="dxa"/>
          </w:tcPr>
          <w:p w14:paraId="6F54B0E5" w14:textId="77777777" w:rsidR="005B7DA3" w:rsidRDefault="005B7DA3" w:rsidP="005B7DA3">
            <w:pPr>
              <w:tabs>
                <w:tab w:val="left" w:pos="2025"/>
              </w:tabs>
            </w:pPr>
            <w:r>
              <w:t>Annual</w:t>
            </w:r>
          </w:p>
          <w:p w14:paraId="1F133B1A" w14:textId="77777777" w:rsidR="005B7DA3" w:rsidRDefault="005B7DA3" w:rsidP="005B7DA3">
            <w:pPr>
              <w:tabs>
                <w:tab w:val="left" w:pos="2025"/>
              </w:tabs>
            </w:pPr>
          </w:p>
          <w:p w14:paraId="3FCF1C4D" w14:textId="77777777" w:rsidR="005B7DA3" w:rsidRDefault="005B7DA3" w:rsidP="005B7DA3">
            <w:pPr>
              <w:tabs>
                <w:tab w:val="left" w:pos="2025"/>
              </w:tabs>
            </w:pPr>
          </w:p>
          <w:p w14:paraId="077D973C" w14:textId="77777777" w:rsidR="005B7DA3" w:rsidRDefault="005B7DA3" w:rsidP="005B7DA3">
            <w:pPr>
              <w:tabs>
                <w:tab w:val="left" w:pos="2025"/>
              </w:tabs>
            </w:pPr>
          </w:p>
          <w:p w14:paraId="781F836E" w14:textId="77777777" w:rsidR="005B7DA3" w:rsidRDefault="005B7DA3" w:rsidP="005B7DA3">
            <w:pPr>
              <w:tabs>
                <w:tab w:val="left" w:pos="2025"/>
              </w:tabs>
            </w:pPr>
            <w:r>
              <w:t>Termly</w:t>
            </w:r>
          </w:p>
          <w:p w14:paraId="6C01FA5C" w14:textId="77777777" w:rsidR="005B7DA3" w:rsidRDefault="005B7DA3" w:rsidP="005B7DA3">
            <w:pPr>
              <w:tabs>
                <w:tab w:val="left" w:pos="2025"/>
              </w:tabs>
            </w:pPr>
          </w:p>
          <w:p w14:paraId="22EE8EBD" w14:textId="77777777" w:rsidR="005B7DA3" w:rsidRDefault="005B7DA3" w:rsidP="005B7DA3">
            <w:pPr>
              <w:tabs>
                <w:tab w:val="left" w:pos="2025"/>
              </w:tabs>
            </w:pPr>
          </w:p>
          <w:p w14:paraId="34E6B11E" w14:textId="77777777" w:rsidR="005B7DA3" w:rsidRDefault="005B7DA3" w:rsidP="005B7DA3">
            <w:pPr>
              <w:tabs>
                <w:tab w:val="left" w:pos="2025"/>
              </w:tabs>
            </w:pPr>
          </w:p>
          <w:p w14:paraId="1125982E" w14:textId="77777777" w:rsidR="005B7DA3" w:rsidRDefault="005B7DA3" w:rsidP="005B7DA3">
            <w:pPr>
              <w:tabs>
                <w:tab w:val="left" w:pos="2025"/>
              </w:tabs>
            </w:pPr>
            <w:r>
              <w:t>On-going</w:t>
            </w:r>
          </w:p>
        </w:tc>
        <w:tc>
          <w:tcPr>
            <w:tcW w:w="2835" w:type="dxa"/>
          </w:tcPr>
          <w:p w14:paraId="6A4BCCBD" w14:textId="77777777" w:rsidR="005B7DA3" w:rsidRDefault="005B7DA3" w:rsidP="005B7DA3">
            <w:pPr>
              <w:tabs>
                <w:tab w:val="left" w:pos="2025"/>
              </w:tabs>
            </w:pPr>
            <w:r>
              <w:t>Foundation Stage Leader</w:t>
            </w:r>
          </w:p>
          <w:p w14:paraId="78FA590E" w14:textId="77777777" w:rsidR="005B7DA3" w:rsidRDefault="005B7DA3" w:rsidP="005B7DA3">
            <w:pPr>
              <w:tabs>
                <w:tab w:val="left" w:pos="2025"/>
              </w:tabs>
            </w:pPr>
          </w:p>
          <w:p w14:paraId="37376B97" w14:textId="77777777" w:rsidR="005B7DA3" w:rsidRDefault="005B7DA3" w:rsidP="005B7DA3">
            <w:pPr>
              <w:tabs>
                <w:tab w:val="left" w:pos="2025"/>
              </w:tabs>
            </w:pPr>
          </w:p>
          <w:p w14:paraId="64276349" w14:textId="77777777" w:rsidR="005B7DA3" w:rsidRDefault="005B7DA3" w:rsidP="005B7DA3">
            <w:pPr>
              <w:tabs>
                <w:tab w:val="left" w:pos="2025"/>
              </w:tabs>
            </w:pPr>
          </w:p>
          <w:p w14:paraId="5618C2C8" w14:textId="77777777" w:rsidR="005B7DA3" w:rsidRDefault="005B7DA3" w:rsidP="005B7DA3">
            <w:pPr>
              <w:tabs>
                <w:tab w:val="left" w:pos="2025"/>
              </w:tabs>
            </w:pPr>
            <w:r>
              <w:t>Senior Leadership Team</w:t>
            </w:r>
          </w:p>
          <w:p w14:paraId="0EF555A4" w14:textId="77777777" w:rsidR="005B7DA3" w:rsidRDefault="005B7DA3" w:rsidP="005B7DA3">
            <w:pPr>
              <w:tabs>
                <w:tab w:val="left" w:pos="2025"/>
              </w:tabs>
            </w:pPr>
          </w:p>
          <w:p w14:paraId="74E32607" w14:textId="77777777" w:rsidR="005B7DA3" w:rsidRDefault="005B7DA3" w:rsidP="005B7DA3">
            <w:pPr>
              <w:tabs>
                <w:tab w:val="left" w:pos="2025"/>
              </w:tabs>
            </w:pPr>
          </w:p>
          <w:p w14:paraId="4936D640" w14:textId="77777777" w:rsidR="005B7DA3" w:rsidRDefault="005B7DA3" w:rsidP="005B7DA3">
            <w:pPr>
              <w:tabs>
                <w:tab w:val="left" w:pos="2025"/>
              </w:tabs>
            </w:pPr>
          </w:p>
          <w:p w14:paraId="57C62AE4" w14:textId="77777777" w:rsidR="005B7DA3" w:rsidRDefault="005B7DA3" w:rsidP="005B7DA3">
            <w:pPr>
              <w:tabs>
                <w:tab w:val="left" w:pos="2025"/>
              </w:tabs>
            </w:pPr>
            <w:r>
              <w:t>Headteacher</w:t>
            </w:r>
          </w:p>
          <w:p w14:paraId="68685E44" w14:textId="77777777" w:rsidR="005B7DA3" w:rsidRDefault="005B7DA3" w:rsidP="005B7DA3">
            <w:pPr>
              <w:tabs>
                <w:tab w:val="left" w:pos="2025"/>
              </w:tabs>
            </w:pPr>
            <w:r>
              <w:t>SENDCo</w:t>
            </w:r>
          </w:p>
          <w:p w14:paraId="06F5570F" w14:textId="77777777" w:rsidR="005B7DA3" w:rsidRDefault="005B7DA3" w:rsidP="005B7DA3">
            <w:pPr>
              <w:tabs>
                <w:tab w:val="left" w:pos="2025"/>
              </w:tabs>
            </w:pPr>
          </w:p>
          <w:p w14:paraId="0D1993B3" w14:textId="77777777" w:rsidR="005B7DA3" w:rsidRDefault="005B7DA3" w:rsidP="005B7DA3">
            <w:pPr>
              <w:tabs>
                <w:tab w:val="left" w:pos="2025"/>
              </w:tabs>
            </w:pPr>
          </w:p>
          <w:p w14:paraId="2943E4D0" w14:textId="77777777" w:rsidR="005B7DA3" w:rsidRDefault="005B7DA3" w:rsidP="005B7DA3">
            <w:pPr>
              <w:tabs>
                <w:tab w:val="left" w:pos="2025"/>
              </w:tabs>
            </w:pPr>
            <w:r>
              <w:t>Family Support Worker</w:t>
            </w:r>
          </w:p>
        </w:tc>
        <w:tc>
          <w:tcPr>
            <w:tcW w:w="3511" w:type="dxa"/>
          </w:tcPr>
          <w:p w14:paraId="2CADCE8A" w14:textId="77777777" w:rsidR="005B7DA3" w:rsidRDefault="005B7DA3" w:rsidP="005B7DA3">
            <w:pPr>
              <w:tabs>
                <w:tab w:val="left" w:pos="2025"/>
              </w:tabs>
            </w:pPr>
            <w:r>
              <w:t>Necessary procedures, equipment and support in place for September intake</w:t>
            </w:r>
          </w:p>
          <w:p w14:paraId="22D948D8" w14:textId="77777777" w:rsidR="005B7DA3" w:rsidRDefault="005B7DA3" w:rsidP="005B7DA3">
            <w:pPr>
              <w:tabs>
                <w:tab w:val="left" w:pos="2025"/>
              </w:tabs>
            </w:pPr>
          </w:p>
          <w:p w14:paraId="04CC4F9A" w14:textId="77777777" w:rsidR="005B7DA3" w:rsidRDefault="005B7DA3" w:rsidP="005B7DA3">
            <w:pPr>
              <w:tabs>
                <w:tab w:val="left" w:pos="2025"/>
              </w:tabs>
            </w:pPr>
            <w:r>
              <w:t>Pupils individual needs identified and support put in place</w:t>
            </w:r>
          </w:p>
          <w:p w14:paraId="2D168536" w14:textId="77777777" w:rsidR="005B7DA3" w:rsidRDefault="005B7DA3" w:rsidP="005B7DA3">
            <w:pPr>
              <w:tabs>
                <w:tab w:val="left" w:pos="2025"/>
              </w:tabs>
            </w:pPr>
          </w:p>
          <w:p w14:paraId="54014048" w14:textId="77777777" w:rsidR="005B7DA3" w:rsidRDefault="005B7DA3" w:rsidP="005B7DA3">
            <w:pPr>
              <w:tabs>
                <w:tab w:val="left" w:pos="2025"/>
              </w:tabs>
            </w:pPr>
          </w:p>
          <w:p w14:paraId="4F0BF7ED" w14:textId="77777777" w:rsidR="005B7DA3" w:rsidRDefault="005B7DA3" w:rsidP="005B7DA3">
            <w:pPr>
              <w:tabs>
                <w:tab w:val="left" w:pos="2025"/>
              </w:tabs>
            </w:pPr>
            <w:r>
              <w:t>Pupils will have the skills necessary to make appropriate progress</w:t>
            </w:r>
          </w:p>
          <w:p w14:paraId="19331CE9" w14:textId="77777777" w:rsidR="005B7DA3" w:rsidRDefault="005B7DA3" w:rsidP="005B7DA3">
            <w:pPr>
              <w:tabs>
                <w:tab w:val="left" w:pos="2025"/>
              </w:tabs>
            </w:pPr>
          </w:p>
          <w:p w14:paraId="58E8DA01" w14:textId="77777777" w:rsidR="005B7DA3" w:rsidRDefault="005B7DA3" w:rsidP="005B7DA3">
            <w:pPr>
              <w:tabs>
                <w:tab w:val="left" w:pos="2025"/>
              </w:tabs>
            </w:pPr>
            <w:r>
              <w:t>Staff working closely with Pastoral Lead</w:t>
            </w:r>
          </w:p>
          <w:p w14:paraId="78003D83" w14:textId="77777777" w:rsidR="005B7DA3" w:rsidRDefault="005B7DA3" w:rsidP="005B7DA3">
            <w:pPr>
              <w:tabs>
                <w:tab w:val="left" w:pos="2025"/>
              </w:tabs>
            </w:pPr>
            <w:r>
              <w:t>Nurture provision removes barriers to learning for pupils</w:t>
            </w:r>
          </w:p>
        </w:tc>
      </w:tr>
      <w:tr w:rsidR="005B7DA3" w14:paraId="2A7A82C1" w14:textId="77777777" w:rsidTr="005B7DA3">
        <w:tc>
          <w:tcPr>
            <w:tcW w:w="3577" w:type="dxa"/>
          </w:tcPr>
          <w:p w14:paraId="3760D145" w14:textId="77777777" w:rsidR="005B7DA3" w:rsidRDefault="005B7DA3" w:rsidP="005B7DA3">
            <w:pPr>
              <w:tabs>
                <w:tab w:val="left" w:pos="2025"/>
              </w:tabs>
            </w:pPr>
            <w:r>
              <w:t>Collaboration and sharing between school and families</w:t>
            </w:r>
          </w:p>
        </w:tc>
        <w:tc>
          <w:tcPr>
            <w:tcW w:w="2835" w:type="dxa"/>
          </w:tcPr>
          <w:p w14:paraId="1849051B" w14:textId="77777777" w:rsidR="005B7DA3" w:rsidRDefault="005B7DA3" w:rsidP="005B7DA3">
            <w:pPr>
              <w:tabs>
                <w:tab w:val="left" w:pos="2025"/>
              </w:tabs>
            </w:pPr>
            <w:r>
              <w:t>Maintain close liaison with parents/carers</w:t>
            </w:r>
          </w:p>
        </w:tc>
        <w:tc>
          <w:tcPr>
            <w:tcW w:w="2835" w:type="dxa"/>
          </w:tcPr>
          <w:p w14:paraId="4455A9C3" w14:textId="77777777" w:rsidR="005B7DA3" w:rsidRDefault="005B7DA3" w:rsidP="005B7DA3">
            <w:pPr>
              <w:tabs>
                <w:tab w:val="left" w:pos="2025"/>
              </w:tabs>
            </w:pPr>
            <w:r>
              <w:t>On-going</w:t>
            </w:r>
          </w:p>
        </w:tc>
        <w:tc>
          <w:tcPr>
            <w:tcW w:w="2835" w:type="dxa"/>
          </w:tcPr>
          <w:p w14:paraId="255E6639" w14:textId="77777777" w:rsidR="005B7DA3" w:rsidRDefault="005B7DA3" w:rsidP="005B7DA3">
            <w:pPr>
              <w:tabs>
                <w:tab w:val="left" w:pos="2025"/>
              </w:tabs>
            </w:pPr>
            <w:r>
              <w:t>All staff</w:t>
            </w:r>
          </w:p>
        </w:tc>
        <w:tc>
          <w:tcPr>
            <w:tcW w:w="3511" w:type="dxa"/>
          </w:tcPr>
          <w:p w14:paraId="31845E04" w14:textId="77777777" w:rsidR="005B7DA3" w:rsidRDefault="005B7DA3" w:rsidP="005B7DA3">
            <w:pPr>
              <w:tabs>
                <w:tab w:val="left" w:pos="2025"/>
              </w:tabs>
            </w:pPr>
            <w:r>
              <w:t>Clear collaborative working approach.</w:t>
            </w:r>
          </w:p>
          <w:p w14:paraId="3E1799F8" w14:textId="77777777" w:rsidR="005B7DA3" w:rsidRDefault="005B7DA3" w:rsidP="005B7DA3">
            <w:pPr>
              <w:tabs>
                <w:tab w:val="left" w:pos="2025"/>
              </w:tabs>
            </w:pPr>
            <w:r>
              <w:t>Families feel well supported</w:t>
            </w:r>
          </w:p>
        </w:tc>
      </w:tr>
      <w:tr w:rsidR="005B7DA3" w14:paraId="6368BA5B" w14:textId="77777777" w:rsidTr="005B7DA3">
        <w:tc>
          <w:tcPr>
            <w:tcW w:w="3577" w:type="dxa"/>
          </w:tcPr>
          <w:p w14:paraId="38F700C7" w14:textId="77777777" w:rsidR="005B7DA3" w:rsidRDefault="005B7DA3" w:rsidP="005B7DA3">
            <w:pPr>
              <w:tabs>
                <w:tab w:val="left" w:pos="2025"/>
              </w:tabs>
            </w:pPr>
            <w:r>
              <w:t>Raise attainment and narrow any gaps in attainment that may exist</w:t>
            </w:r>
          </w:p>
        </w:tc>
        <w:tc>
          <w:tcPr>
            <w:tcW w:w="2835" w:type="dxa"/>
          </w:tcPr>
          <w:p w14:paraId="76E5A3E3" w14:textId="77777777" w:rsidR="005B7DA3" w:rsidRDefault="005B7DA3" w:rsidP="005B7DA3">
            <w:pPr>
              <w:tabs>
                <w:tab w:val="left" w:pos="2025"/>
              </w:tabs>
            </w:pPr>
            <w:r>
              <w:t>Monitor attainment of all vulnerable groups</w:t>
            </w:r>
          </w:p>
        </w:tc>
        <w:tc>
          <w:tcPr>
            <w:tcW w:w="2835" w:type="dxa"/>
          </w:tcPr>
          <w:p w14:paraId="62CD343F" w14:textId="77777777" w:rsidR="005B7DA3" w:rsidRDefault="005B7DA3" w:rsidP="005B7DA3">
            <w:pPr>
              <w:tabs>
                <w:tab w:val="left" w:pos="2025"/>
              </w:tabs>
            </w:pPr>
            <w:r>
              <w:t>Termly</w:t>
            </w:r>
          </w:p>
        </w:tc>
        <w:tc>
          <w:tcPr>
            <w:tcW w:w="2835" w:type="dxa"/>
          </w:tcPr>
          <w:p w14:paraId="755A4D98" w14:textId="77777777" w:rsidR="005B7DA3" w:rsidRDefault="005B7DA3" w:rsidP="005B7DA3">
            <w:pPr>
              <w:tabs>
                <w:tab w:val="left" w:pos="2025"/>
              </w:tabs>
            </w:pPr>
            <w:r>
              <w:t>Headteacher</w:t>
            </w:r>
          </w:p>
          <w:p w14:paraId="245FB1F6" w14:textId="77777777" w:rsidR="005B7DA3" w:rsidRDefault="005B7DA3" w:rsidP="005B7DA3">
            <w:pPr>
              <w:tabs>
                <w:tab w:val="left" w:pos="2025"/>
              </w:tabs>
            </w:pPr>
            <w:r>
              <w:t>SENDCo</w:t>
            </w:r>
          </w:p>
          <w:p w14:paraId="063AFA05" w14:textId="77777777" w:rsidR="005B7DA3" w:rsidRDefault="005B7DA3" w:rsidP="005B7DA3">
            <w:pPr>
              <w:tabs>
                <w:tab w:val="left" w:pos="2025"/>
              </w:tabs>
            </w:pPr>
            <w:r>
              <w:t>Class Teachers</w:t>
            </w:r>
          </w:p>
        </w:tc>
        <w:tc>
          <w:tcPr>
            <w:tcW w:w="3511" w:type="dxa"/>
          </w:tcPr>
          <w:p w14:paraId="1F964884" w14:textId="77777777" w:rsidR="005B7DA3" w:rsidRDefault="005B7DA3" w:rsidP="005B7DA3">
            <w:pPr>
              <w:tabs>
                <w:tab w:val="left" w:pos="2025"/>
              </w:tabs>
            </w:pPr>
            <w:r>
              <w:t>Assessments show clear steps and progress being made. Gap between vulnerable groups and others continues to close.</w:t>
            </w:r>
          </w:p>
        </w:tc>
      </w:tr>
      <w:tr w:rsidR="005B7DA3" w14:paraId="4C33DADD" w14:textId="77777777" w:rsidTr="005B7DA3">
        <w:tc>
          <w:tcPr>
            <w:tcW w:w="3577" w:type="dxa"/>
          </w:tcPr>
          <w:p w14:paraId="43C21D0F" w14:textId="77777777" w:rsidR="005B7DA3" w:rsidRDefault="005B7DA3" w:rsidP="005B7DA3">
            <w:pPr>
              <w:tabs>
                <w:tab w:val="left" w:pos="2025"/>
              </w:tabs>
            </w:pPr>
            <w:r>
              <w:t>Opportunities for children to see positive role models with disabilities</w:t>
            </w:r>
          </w:p>
        </w:tc>
        <w:tc>
          <w:tcPr>
            <w:tcW w:w="2835" w:type="dxa"/>
          </w:tcPr>
          <w:p w14:paraId="08E1A6CA" w14:textId="77777777" w:rsidR="005B7DA3" w:rsidRDefault="005B7DA3" w:rsidP="005B7DA3">
            <w:pPr>
              <w:tabs>
                <w:tab w:val="left" w:pos="2025"/>
              </w:tabs>
            </w:pPr>
            <w:r>
              <w:t>Continue to purchase materials that portray positive images of people with disabilities</w:t>
            </w:r>
          </w:p>
          <w:p w14:paraId="53C83ACB" w14:textId="77777777" w:rsidR="005B7DA3" w:rsidRDefault="005B7DA3" w:rsidP="005B7DA3">
            <w:pPr>
              <w:tabs>
                <w:tab w:val="left" w:pos="2025"/>
              </w:tabs>
            </w:pPr>
            <w:r>
              <w:t>Visitors to school (</w:t>
            </w:r>
            <w:proofErr w:type="gramStart"/>
            <w:r>
              <w:t>e.g.</w:t>
            </w:r>
            <w:proofErr w:type="gramEnd"/>
            <w:r>
              <w:t xml:space="preserve"> S4S)</w:t>
            </w:r>
          </w:p>
        </w:tc>
        <w:tc>
          <w:tcPr>
            <w:tcW w:w="2835" w:type="dxa"/>
          </w:tcPr>
          <w:p w14:paraId="43846C6A" w14:textId="77777777" w:rsidR="005B7DA3" w:rsidRDefault="005B7DA3" w:rsidP="005B7DA3">
            <w:pPr>
              <w:tabs>
                <w:tab w:val="left" w:pos="2025"/>
              </w:tabs>
            </w:pPr>
            <w:r>
              <w:t>On-going</w:t>
            </w:r>
          </w:p>
        </w:tc>
        <w:tc>
          <w:tcPr>
            <w:tcW w:w="2835" w:type="dxa"/>
          </w:tcPr>
          <w:p w14:paraId="4A400336" w14:textId="77777777" w:rsidR="005B7DA3" w:rsidRDefault="005B7DA3" w:rsidP="005B7DA3">
            <w:pPr>
              <w:tabs>
                <w:tab w:val="left" w:pos="2025"/>
              </w:tabs>
            </w:pPr>
            <w:r>
              <w:t>PSHE Coordinator</w:t>
            </w:r>
          </w:p>
          <w:p w14:paraId="14C80D41" w14:textId="77777777" w:rsidR="005B7DA3" w:rsidRDefault="005B7DA3" w:rsidP="005B7DA3">
            <w:pPr>
              <w:tabs>
                <w:tab w:val="left" w:pos="2025"/>
              </w:tabs>
            </w:pPr>
            <w:r>
              <w:t>Class Teachers</w:t>
            </w:r>
          </w:p>
        </w:tc>
        <w:tc>
          <w:tcPr>
            <w:tcW w:w="3511" w:type="dxa"/>
          </w:tcPr>
          <w:p w14:paraId="59B139E6" w14:textId="77777777" w:rsidR="005B7DA3" w:rsidRDefault="005B7DA3" w:rsidP="005B7DA3">
            <w:pPr>
              <w:tabs>
                <w:tab w:val="left" w:pos="2025"/>
              </w:tabs>
            </w:pPr>
            <w:r>
              <w:t>All members of the school community have a positive attitude towards those with disabilities.</w:t>
            </w:r>
          </w:p>
          <w:p w14:paraId="7F070ABC" w14:textId="77777777" w:rsidR="005B7DA3" w:rsidRDefault="005B7DA3" w:rsidP="005B7DA3">
            <w:pPr>
              <w:tabs>
                <w:tab w:val="left" w:pos="2025"/>
              </w:tabs>
            </w:pPr>
          </w:p>
        </w:tc>
      </w:tr>
    </w:tbl>
    <w:p w14:paraId="4D1686AC" w14:textId="77777777" w:rsidR="00F6464F" w:rsidRPr="00F6464F" w:rsidRDefault="00F6464F" w:rsidP="00F6464F"/>
    <w:p w14:paraId="4D1686AD" w14:textId="77777777" w:rsidR="00F6464F" w:rsidRPr="00F6464F" w:rsidRDefault="00F6464F" w:rsidP="00F6464F"/>
    <w:p w14:paraId="4D1686F5" w14:textId="77777777" w:rsidR="00A44740" w:rsidRDefault="00A44740" w:rsidP="00F6464F"/>
    <w:p w14:paraId="4D1686F6" w14:textId="77777777" w:rsidR="00A44740" w:rsidRDefault="00A44740" w:rsidP="00F646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16879F" wp14:editId="4D1687A0">
                <wp:simplePos x="0" y="0"/>
                <wp:positionH relativeFrom="column">
                  <wp:posOffset>-438150</wp:posOffset>
                </wp:positionH>
                <wp:positionV relativeFrom="paragraph">
                  <wp:posOffset>108584</wp:posOffset>
                </wp:positionV>
                <wp:extent cx="9858375" cy="10001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837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1687AF" w14:textId="77777777" w:rsidR="00A44740" w:rsidRPr="001A38AC" w:rsidRDefault="00A44740">
                            <w:r w:rsidRPr="001A38AC">
                              <w:rPr>
                                <w:b/>
                                <w:i/>
                              </w:rPr>
                              <w:t>To improve communication between school and pupils</w:t>
                            </w:r>
                            <w:r w:rsidR="001A38AC">
                              <w:rPr>
                                <w:b/>
                                <w:i/>
                              </w:rPr>
                              <w:t>, parent/carers:</w:t>
                            </w:r>
                          </w:p>
                          <w:p w14:paraId="4D1687B0" w14:textId="61983AE1" w:rsidR="00A44740" w:rsidRDefault="00A44740">
                            <w:r>
                              <w:t xml:space="preserve">Currently we share information with parent/carers via </w:t>
                            </w:r>
                            <w:proofErr w:type="spellStart"/>
                            <w:r w:rsidR="00AB6970">
                              <w:t>SeeSaw</w:t>
                            </w:r>
                            <w:proofErr w:type="spellEnd"/>
                            <w:r w:rsidR="00AB6970">
                              <w:t xml:space="preserve">, </w:t>
                            </w:r>
                            <w:r w:rsidR="00CB240C">
                              <w:t xml:space="preserve">School News APP, </w:t>
                            </w:r>
                            <w:r>
                              <w:t>newsletters, letters,</w:t>
                            </w:r>
                            <w:r w:rsidR="00B75340">
                              <w:t xml:space="preserve"> </w:t>
                            </w:r>
                            <w:r w:rsidR="000601CE">
                              <w:t>school website</w:t>
                            </w:r>
                            <w:r>
                              <w:t xml:space="preserve"> and text messag</w:t>
                            </w:r>
                            <w:r w:rsidR="00CB240C">
                              <w:t>ing</w:t>
                            </w:r>
                            <w:r>
                              <w:t>.</w:t>
                            </w:r>
                          </w:p>
                          <w:p w14:paraId="4D1687B1" w14:textId="2F0209E5" w:rsidR="000F070F" w:rsidRDefault="000F070F">
                            <w:r>
                              <w:t>School operates</w:t>
                            </w:r>
                            <w:r w:rsidR="000601CE">
                              <w:t xml:space="preserve"> an open</w:t>
                            </w:r>
                            <w:r w:rsidR="00CB240C">
                              <w:t>-</w:t>
                            </w:r>
                            <w:r w:rsidR="000601CE">
                              <w:t>door policy to enable</w:t>
                            </w:r>
                            <w:r w:rsidR="006A17CD">
                              <w:t xml:space="preserve"> parent</w:t>
                            </w:r>
                            <w:r w:rsidR="000601CE">
                              <w:t>’</w:t>
                            </w:r>
                            <w:r w:rsidR="006A17CD">
                              <w:t>s/</w:t>
                            </w:r>
                            <w:proofErr w:type="gramStart"/>
                            <w:r w:rsidR="006A17CD">
                              <w:t>carer</w:t>
                            </w:r>
                            <w:r w:rsidR="000601CE">
                              <w:t>’</w:t>
                            </w:r>
                            <w:r w:rsidR="006A17CD">
                              <w:t>s</w:t>
                            </w:r>
                            <w:proofErr w:type="gramEnd"/>
                            <w:r w:rsidR="006A17CD">
                              <w:t xml:space="preserve"> to discuss their children with members of staff on a regular basis.</w:t>
                            </w:r>
                          </w:p>
                          <w:p w14:paraId="4D1687B2" w14:textId="77777777" w:rsidR="000F070F" w:rsidRDefault="000F07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6879F" id="Text Box 9" o:spid="_x0000_s1028" type="#_x0000_t202" style="position:absolute;margin-left:-34.5pt;margin-top:8.55pt;width:776.25pt;height:7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" fillcolor="white [3201]" strokeweight=".5pt">
                <v:textbox>
                  <w:txbxContent>
                    <w:p w14:paraId="4D1687AF" w14:textId="77777777" w:rsidR="00A44740" w:rsidRPr="001A38AC" w:rsidRDefault="00A44740">
                      <w:r w:rsidRPr="001A38AC">
                        <w:rPr>
                          <w:b/>
                          <w:i/>
                        </w:rPr>
                        <w:t>To improve communication between school and pupils</w:t>
                      </w:r>
                      <w:r w:rsidR="001A38AC">
                        <w:rPr>
                          <w:b/>
                          <w:i/>
                        </w:rPr>
                        <w:t>, parent/carers:</w:t>
                      </w:r>
                    </w:p>
                    <w:p w14:paraId="4D1687B0" w14:textId="61983AE1" w:rsidR="00A44740" w:rsidRDefault="00A44740">
                      <w:r>
                        <w:t xml:space="preserve">Currently we share information with parent/carers via </w:t>
                      </w:r>
                      <w:proofErr w:type="spellStart"/>
                      <w:r w:rsidR="00AB6970">
                        <w:t>SeeSaw</w:t>
                      </w:r>
                      <w:proofErr w:type="spellEnd"/>
                      <w:r w:rsidR="00AB6970">
                        <w:t xml:space="preserve">, </w:t>
                      </w:r>
                      <w:r w:rsidR="00CB240C">
                        <w:t xml:space="preserve">School News APP, </w:t>
                      </w:r>
                      <w:r>
                        <w:t>newsletters, letters,</w:t>
                      </w:r>
                      <w:r w:rsidR="00B75340">
                        <w:t xml:space="preserve"> </w:t>
                      </w:r>
                      <w:r w:rsidR="000601CE">
                        <w:t>school website</w:t>
                      </w:r>
                      <w:r>
                        <w:t xml:space="preserve"> and text messag</w:t>
                      </w:r>
                      <w:r w:rsidR="00CB240C">
                        <w:t>ing</w:t>
                      </w:r>
                      <w:r>
                        <w:t>.</w:t>
                      </w:r>
                    </w:p>
                    <w:p w14:paraId="4D1687B1" w14:textId="2F0209E5" w:rsidR="000F070F" w:rsidRDefault="000F070F">
                      <w:r>
                        <w:t>School operates</w:t>
                      </w:r>
                      <w:r w:rsidR="000601CE">
                        <w:t xml:space="preserve"> an open</w:t>
                      </w:r>
                      <w:r w:rsidR="00CB240C">
                        <w:t>-</w:t>
                      </w:r>
                      <w:r w:rsidR="000601CE">
                        <w:t>door policy to enable</w:t>
                      </w:r>
                      <w:r w:rsidR="006A17CD">
                        <w:t xml:space="preserve"> parent</w:t>
                      </w:r>
                      <w:r w:rsidR="000601CE">
                        <w:t>’</w:t>
                      </w:r>
                      <w:r w:rsidR="006A17CD">
                        <w:t>s/</w:t>
                      </w:r>
                      <w:proofErr w:type="gramStart"/>
                      <w:r w:rsidR="006A17CD">
                        <w:t>carer</w:t>
                      </w:r>
                      <w:r w:rsidR="000601CE">
                        <w:t>’</w:t>
                      </w:r>
                      <w:r w:rsidR="006A17CD">
                        <w:t>s</w:t>
                      </w:r>
                      <w:proofErr w:type="gramEnd"/>
                      <w:r w:rsidR="006A17CD">
                        <w:t xml:space="preserve"> to discuss their children with members of staff on a regular basis.</w:t>
                      </w:r>
                    </w:p>
                    <w:p w14:paraId="4D1687B2" w14:textId="77777777" w:rsidR="000F070F" w:rsidRDefault="000F070F"/>
                  </w:txbxContent>
                </v:textbox>
              </v:shape>
            </w:pict>
          </mc:Fallback>
        </mc:AlternateContent>
      </w:r>
    </w:p>
    <w:p w14:paraId="4D1686F7" w14:textId="77777777" w:rsidR="00A44740" w:rsidRDefault="00A44740" w:rsidP="00F6464F"/>
    <w:p w14:paraId="4D1686F8" w14:textId="77777777" w:rsidR="00A44740" w:rsidRDefault="00A44740" w:rsidP="00F6464F"/>
    <w:p w14:paraId="4D1686F9" w14:textId="77777777" w:rsidR="000F070F" w:rsidRDefault="000F070F" w:rsidP="00F6464F"/>
    <w:tbl>
      <w:tblPr>
        <w:tblStyle w:val="TableGrid"/>
        <w:tblW w:w="15593" w:type="dxa"/>
        <w:tblInd w:w="-601" w:type="dxa"/>
        <w:tblLook w:val="04A0" w:firstRow="1" w:lastRow="0" w:firstColumn="1" w:lastColumn="0" w:noHBand="0" w:noVBand="1"/>
      </w:tblPr>
      <w:tblGrid>
        <w:gridCol w:w="3435"/>
        <w:gridCol w:w="2835"/>
        <w:gridCol w:w="2835"/>
        <w:gridCol w:w="2835"/>
        <w:gridCol w:w="3653"/>
      </w:tblGrid>
      <w:tr w:rsidR="00B75340" w14:paraId="4D1686FF" w14:textId="77777777" w:rsidTr="00B75340">
        <w:tc>
          <w:tcPr>
            <w:tcW w:w="3435" w:type="dxa"/>
          </w:tcPr>
          <w:p w14:paraId="4D1686FA" w14:textId="77777777" w:rsidR="00B75340" w:rsidRPr="00B75340" w:rsidRDefault="00B75340" w:rsidP="00B75340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Target</w:t>
            </w:r>
          </w:p>
        </w:tc>
        <w:tc>
          <w:tcPr>
            <w:tcW w:w="2835" w:type="dxa"/>
          </w:tcPr>
          <w:p w14:paraId="4D1686FB" w14:textId="77777777" w:rsidR="00B75340" w:rsidRPr="00B75340" w:rsidRDefault="00B75340" w:rsidP="00B75340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Actions</w:t>
            </w:r>
          </w:p>
        </w:tc>
        <w:tc>
          <w:tcPr>
            <w:tcW w:w="2835" w:type="dxa"/>
          </w:tcPr>
          <w:p w14:paraId="4D1686FC" w14:textId="77777777" w:rsidR="00B75340" w:rsidRPr="00B75340" w:rsidRDefault="00B75340" w:rsidP="00B75340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Timescale</w:t>
            </w:r>
          </w:p>
        </w:tc>
        <w:tc>
          <w:tcPr>
            <w:tcW w:w="2835" w:type="dxa"/>
          </w:tcPr>
          <w:p w14:paraId="4D1686FD" w14:textId="77777777" w:rsidR="00B75340" w:rsidRPr="00B75340" w:rsidRDefault="00B75340" w:rsidP="00B75340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Responsibility</w:t>
            </w:r>
          </w:p>
        </w:tc>
        <w:tc>
          <w:tcPr>
            <w:tcW w:w="3653" w:type="dxa"/>
          </w:tcPr>
          <w:p w14:paraId="4D1686FE" w14:textId="77777777" w:rsidR="00B75340" w:rsidRPr="00B75340" w:rsidRDefault="00B75340" w:rsidP="00B75340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Success Criteria</w:t>
            </w:r>
          </w:p>
        </w:tc>
      </w:tr>
      <w:tr w:rsidR="00B75340" w14:paraId="4D168705" w14:textId="77777777" w:rsidTr="00B75340">
        <w:tc>
          <w:tcPr>
            <w:tcW w:w="3435" w:type="dxa"/>
          </w:tcPr>
          <w:p w14:paraId="4D168700" w14:textId="77777777" w:rsidR="00B75340" w:rsidRDefault="00B75340" w:rsidP="00F6464F">
            <w:r>
              <w:t>To ensure that staff are fully aware of pupils needs and interests</w:t>
            </w:r>
          </w:p>
        </w:tc>
        <w:tc>
          <w:tcPr>
            <w:tcW w:w="2835" w:type="dxa"/>
          </w:tcPr>
          <w:p w14:paraId="57B054F4" w14:textId="77777777" w:rsidR="00B75340" w:rsidRDefault="00B75340" w:rsidP="00F6464F">
            <w:r>
              <w:t xml:space="preserve">All About Me profiles completed with </w:t>
            </w:r>
            <w:proofErr w:type="gramStart"/>
            <w:r>
              <w:t>parents</w:t>
            </w:r>
            <w:proofErr w:type="gramEnd"/>
            <w:r>
              <w:t xml:space="preserve"> carers for pupils with Statements (EHC </w:t>
            </w:r>
            <w:r w:rsidR="00BA651F">
              <w:t>Plans)</w:t>
            </w:r>
          </w:p>
          <w:p w14:paraId="32DAB971" w14:textId="77777777" w:rsidR="00BA651F" w:rsidRDefault="00BA651F" w:rsidP="00F6464F">
            <w:r>
              <w:t>Visits to different settings</w:t>
            </w:r>
          </w:p>
          <w:p w14:paraId="47D807BF" w14:textId="40916EFC" w:rsidR="00BA651F" w:rsidRDefault="00BA651F" w:rsidP="00F6464F">
            <w:r>
              <w:t>Discussions with Key Persons</w:t>
            </w:r>
          </w:p>
          <w:p w14:paraId="4D168701" w14:textId="72FF2F61" w:rsidR="00BA651F" w:rsidRDefault="00BA651F" w:rsidP="00F6464F">
            <w:r>
              <w:t>Contexts completed</w:t>
            </w:r>
          </w:p>
        </w:tc>
        <w:tc>
          <w:tcPr>
            <w:tcW w:w="2835" w:type="dxa"/>
          </w:tcPr>
          <w:p w14:paraId="4D168702" w14:textId="77777777" w:rsidR="00B75340" w:rsidRDefault="00B75340" w:rsidP="00F6464F">
            <w:r>
              <w:t>On-going</w:t>
            </w:r>
          </w:p>
        </w:tc>
        <w:tc>
          <w:tcPr>
            <w:tcW w:w="2835" w:type="dxa"/>
          </w:tcPr>
          <w:p w14:paraId="4D168703" w14:textId="19891F6B" w:rsidR="00B75340" w:rsidRDefault="00B75340" w:rsidP="00F6464F">
            <w:r>
              <w:t>SEN</w:t>
            </w:r>
            <w:r w:rsidR="00BA651F">
              <w:t>DC</w:t>
            </w:r>
            <w:r>
              <w:t>o</w:t>
            </w:r>
          </w:p>
        </w:tc>
        <w:tc>
          <w:tcPr>
            <w:tcW w:w="3653" w:type="dxa"/>
          </w:tcPr>
          <w:p w14:paraId="4D168704" w14:textId="77777777" w:rsidR="00B75340" w:rsidRDefault="00C134F8" w:rsidP="00F6464F">
            <w:r>
              <w:t>Sharing of information leads to pupils needs being fully met</w:t>
            </w:r>
          </w:p>
        </w:tc>
      </w:tr>
      <w:tr w:rsidR="00B75340" w14:paraId="4D168715" w14:textId="77777777" w:rsidTr="00B75340">
        <w:tc>
          <w:tcPr>
            <w:tcW w:w="3435" w:type="dxa"/>
          </w:tcPr>
          <w:p w14:paraId="4D168706" w14:textId="77777777" w:rsidR="00B75340" w:rsidRDefault="00C134F8" w:rsidP="00F6464F">
            <w:r>
              <w:t>CAF completed and TAF Meetings take place for identified families</w:t>
            </w:r>
          </w:p>
        </w:tc>
        <w:tc>
          <w:tcPr>
            <w:tcW w:w="2835" w:type="dxa"/>
          </w:tcPr>
          <w:p w14:paraId="4D168707" w14:textId="77777777" w:rsidR="00B75340" w:rsidRDefault="00C134F8" w:rsidP="00F6464F">
            <w:r>
              <w:t>Common Assessment Form completed with families</w:t>
            </w:r>
          </w:p>
          <w:p w14:paraId="4D168708" w14:textId="77777777" w:rsidR="00C134F8" w:rsidRDefault="00C134F8" w:rsidP="00F6464F">
            <w:r>
              <w:t xml:space="preserve">Regular meetings take place to review </w:t>
            </w:r>
            <w:r w:rsidR="000601CE">
              <w:t>family’s needs</w:t>
            </w:r>
            <w:r>
              <w:t xml:space="preserve"> and support that can be provided.</w:t>
            </w:r>
          </w:p>
        </w:tc>
        <w:tc>
          <w:tcPr>
            <w:tcW w:w="2835" w:type="dxa"/>
          </w:tcPr>
          <w:p w14:paraId="4D168709" w14:textId="77777777" w:rsidR="00B75340" w:rsidRDefault="00C134F8" w:rsidP="00F6464F">
            <w:r>
              <w:t>On-going</w:t>
            </w:r>
          </w:p>
          <w:p w14:paraId="4D16870A" w14:textId="77777777" w:rsidR="00C134F8" w:rsidRDefault="00C134F8" w:rsidP="00F6464F"/>
          <w:p w14:paraId="4D16870B" w14:textId="77777777" w:rsidR="00C134F8" w:rsidRDefault="00C134F8" w:rsidP="00F6464F">
            <w:r>
              <w:t>Every 6 weeks</w:t>
            </w:r>
          </w:p>
        </w:tc>
        <w:tc>
          <w:tcPr>
            <w:tcW w:w="2835" w:type="dxa"/>
          </w:tcPr>
          <w:p w14:paraId="4D16870C" w14:textId="77777777" w:rsidR="00B75340" w:rsidRDefault="00C134F8" w:rsidP="00F6464F">
            <w:r>
              <w:t>Family Support Worker</w:t>
            </w:r>
          </w:p>
          <w:p w14:paraId="4D16870D" w14:textId="77777777" w:rsidR="00EB3F4E" w:rsidRDefault="00EB3F4E" w:rsidP="00F6464F"/>
          <w:p w14:paraId="4D16870E" w14:textId="77777777" w:rsidR="00EB3F4E" w:rsidRDefault="00EB3F4E" w:rsidP="00F6464F"/>
          <w:p w14:paraId="4D16870F" w14:textId="77777777" w:rsidR="00EB3F4E" w:rsidRDefault="00EB3F4E" w:rsidP="00F6464F"/>
          <w:p w14:paraId="4D168710" w14:textId="77777777" w:rsidR="00EB3F4E" w:rsidRDefault="00EB3F4E" w:rsidP="00F6464F"/>
          <w:p w14:paraId="4D168711" w14:textId="77777777" w:rsidR="00EB3F4E" w:rsidRDefault="00EB3F4E" w:rsidP="00F6464F"/>
          <w:p w14:paraId="4D168712" w14:textId="77777777" w:rsidR="00EB3F4E" w:rsidRDefault="00EB3F4E" w:rsidP="00F6464F"/>
        </w:tc>
        <w:tc>
          <w:tcPr>
            <w:tcW w:w="3653" w:type="dxa"/>
          </w:tcPr>
          <w:p w14:paraId="4D168713" w14:textId="77777777" w:rsidR="00EB3F4E" w:rsidRDefault="00C134F8" w:rsidP="00F6464F">
            <w:r>
              <w:t xml:space="preserve">Families and pupils feel better supported by school and other </w:t>
            </w:r>
          </w:p>
          <w:p w14:paraId="4D168714" w14:textId="77777777" w:rsidR="00B75340" w:rsidRDefault="00337C54" w:rsidP="00F6464F">
            <w:r>
              <w:t>a</w:t>
            </w:r>
            <w:r w:rsidR="00C134F8">
              <w:t>gencies</w:t>
            </w:r>
            <w:r>
              <w:t>.</w:t>
            </w:r>
          </w:p>
        </w:tc>
      </w:tr>
      <w:tr w:rsidR="00B75340" w14:paraId="4D168790" w14:textId="77777777" w:rsidTr="00B75340">
        <w:tc>
          <w:tcPr>
            <w:tcW w:w="3435" w:type="dxa"/>
          </w:tcPr>
          <w:p w14:paraId="4D168716" w14:textId="77777777" w:rsidR="00B75340" w:rsidRDefault="00EB3F4E" w:rsidP="00F6464F">
            <w:r>
              <w:t>To provide parents/carers with information and skills to enable them to better support pupils at home</w:t>
            </w:r>
          </w:p>
        </w:tc>
        <w:tc>
          <w:tcPr>
            <w:tcW w:w="2835" w:type="dxa"/>
          </w:tcPr>
          <w:p w14:paraId="4D168717" w14:textId="565BC0AE" w:rsidR="00B75340" w:rsidRDefault="00EB3F4E" w:rsidP="00F6464F">
            <w:r>
              <w:t>Year Group Welcome Meeting</w:t>
            </w:r>
            <w:r w:rsidR="00F25260">
              <w:t>s</w:t>
            </w:r>
          </w:p>
          <w:p w14:paraId="18FBAF9A" w14:textId="249159DC" w:rsidR="00F25260" w:rsidRDefault="00F25260" w:rsidP="00F6464F">
            <w:proofErr w:type="spellStart"/>
            <w:r>
              <w:t>SeeSaw</w:t>
            </w:r>
            <w:proofErr w:type="spellEnd"/>
          </w:p>
          <w:p w14:paraId="773116B9" w14:textId="39789383" w:rsidR="00F25260" w:rsidRDefault="00F25260" w:rsidP="00F6464F">
            <w:r>
              <w:t>Parents Eve</w:t>
            </w:r>
            <w:r w:rsidR="0015663F">
              <w:t>n</w:t>
            </w:r>
            <w:r>
              <w:t>ings</w:t>
            </w:r>
          </w:p>
          <w:p w14:paraId="278B88F5" w14:textId="61BFE25A" w:rsidR="00F25260" w:rsidRDefault="00F25260" w:rsidP="00F6464F">
            <w:r>
              <w:t>Emails</w:t>
            </w:r>
          </w:p>
          <w:p w14:paraId="195B87C4" w14:textId="5D149A5C" w:rsidR="0015663F" w:rsidRDefault="0015663F" w:rsidP="00F6464F">
            <w:r>
              <w:t>Learning Support sessions in school</w:t>
            </w:r>
          </w:p>
          <w:p w14:paraId="58E2E68D" w14:textId="77777777" w:rsidR="00F25260" w:rsidRDefault="00F25260" w:rsidP="00F6464F"/>
          <w:p w14:paraId="4D168718" w14:textId="271C03C7" w:rsidR="00315C71" w:rsidRDefault="00315C71" w:rsidP="00F6464F"/>
          <w:p w14:paraId="78C9B8CA" w14:textId="77777777" w:rsidR="006014BE" w:rsidRDefault="006014BE" w:rsidP="00F6464F"/>
          <w:p w14:paraId="4D16871D" w14:textId="77777777" w:rsidR="00231261" w:rsidRDefault="00231261" w:rsidP="00315C71">
            <w:r>
              <w:t>Work Together Wednesdays for Reception parent/carers</w:t>
            </w:r>
          </w:p>
          <w:p w14:paraId="4D16871E" w14:textId="77777777" w:rsidR="00231261" w:rsidRDefault="00231261" w:rsidP="00315C71"/>
          <w:p w14:paraId="4D16871F" w14:textId="77777777" w:rsidR="00231261" w:rsidRDefault="00231261" w:rsidP="00315C71"/>
          <w:p w14:paraId="4D168720" w14:textId="77777777" w:rsidR="00231261" w:rsidRDefault="00231261" w:rsidP="00315C71"/>
          <w:p w14:paraId="4D168721" w14:textId="77777777" w:rsidR="00315C71" w:rsidRDefault="00315C71" w:rsidP="00315C71">
            <w:r>
              <w:t xml:space="preserve">Parents Evening </w:t>
            </w:r>
          </w:p>
          <w:p w14:paraId="4D168722" w14:textId="77777777" w:rsidR="00315C71" w:rsidRDefault="00315C71" w:rsidP="00315C71"/>
          <w:p w14:paraId="4D168723" w14:textId="77777777" w:rsidR="00315C71" w:rsidRDefault="00315C71" w:rsidP="00315C71"/>
          <w:p w14:paraId="4D168724" w14:textId="77777777" w:rsidR="001A38AC" w:rsidRDefault="001A38AC" w:rsidP="00315C71"/>
          <w:p w14:paraId="4D168725" w14:textId="77777777" w:rsidR="001A38AC" w:rsidRDefault="001A38AC" w:rsidP="00315C71"/>
          <w:p w14:paraId="4D168726" w14:textId="77777777" w:rsidR="00315C71" w:rsidRDefault="00315C71" w:rsidP="00315C71">
            <w:r>
              <w:t>Year Group Family Assemblies</w:t>
            </w:r>
          </w:p>
          <w:p w14:paraId="4D168727" w14:textId="77777777" w:rsidR="00315C71" w:rsidRDefault="00315C71" w:rsidP="00315C71"/>
          <w:p w14:paraId="4D168728" w14:textId="77777777" w:rsidR="00315C71" w:rsidRDefault="00315C71" w:rsidP="00315C71"/>
          <w:p w14:paraId="4D168729" w14:textId="77777777" w:rsidR="000F070F" w:rsidRDefault="000F070F" w:rsidP="00315C71"/>
          <w:p w14:paraId="4D16872A" w14:textId="77777777" w:rsidR="000F070F" w:rsidRDefault="000F070F" w:rsidP="00315C71"/>
          <w:p w14:paraId="4D16872B" w14:textId="77777777" w:rsidR="000F070F" w:rsidRDefault="000F070F" w:rsidP="00315C71"/>
          <w:p w14:paraId="4D16872C" w14:textId="77777777" w:rsidR="000F070F" w:rsidRDefault="000F070F" w:rsidP="00315C71">
            <w:r>
              <w:t>Deliver parenting programmes to parent/carers e.g.</w:t>
            </w:r>
          </w:p>
          <w:p w14:paraId="4D16872D" w14:textId="77777777" w:rsidR="000F070F" w:rsidRDefault="000F070F" w:rsidP="00315C71">
            <w:r>
              <w:t>Solihull/Incredible Years</w:t>
            </w:r>
            <w:r w:rsidR="000601CE">
              <w:t>/Freedom Programme</w:t>
            </w:r>
          </w:p>
          <w:p w14:paraId="4D16872E" w14:textId="77777777" w:rsidR="000F070F" w:rsidRDefault="000F070F" w:rsidP="00315C71"/>
          <w:p w14:paraId="4D16872F" w14:textId="77777777" w:rsidR="00231261" w:rsidRDefault="00231261" w:rsidP="00315C71"/>
          <w:p w14:paraId="4D168730" w14:textId="77777777" w:rsidR="007C0A48" w:rsidRDefault="007C0A48" w:rsidP="00315C71"/>
          <w:p w14:paraId="4D168731" w14:textId="77777777" w:rsidR="000F070F" w:rsidRDefault="000F070F" w:rsidP="00315C71">
            <w:r>
              <w:t>Deliver  a range of courses to parent/carers through   Lancashire Adult Learning</w:t>
            </w:r>
          </w:p>
          <w:p w14:paraId="4D168732" w14:textId="77777777" w:rsidR="006D421A" w:rsidRDefault="006D421A" w:rsidP="00315C71"/>
          <w:p w14:paraId="4D168733" w14:textId="77777777" w:rsidR="000F070F" w:rsidRDefault="000F070F" w:rsidP="001F4004"/>
        </w:tc>
        <w:tc>
          <w:tcPr>
            <w:tcW w:w="2835" w:type="dxa"/>
          </w:tcPr>
          <w:p w14:paraId="4D168734" w14:textId="1C2F1C42" w:rsidR="00B75340" w:rsidRDefault="00EB3F4E" w:rsidP="00F6464F">
            <w:r>
              <w:lastRenderedPageBreak/>
              <w:t>Annually</w:t>
            </w:r>
            <w:r w:rsidR="000F070F">
              <w:t xml:space="preserve"> </w:t>
            </w:r>
            <w:r w:rsidR="00F25260">
              <w:t>a</w:t>
            </w:r>
            <w:r w:rsidR="001F4004">
              <w:t>t the start of every school year</w:t>
            </w:r>
          </w:p>
          <w:p w14:paraId="4D168735" w14:textId="77777777" w:rsidR="00315C71" w:rsidRDefault="00315C71" w:rsidP="00F6464F"/>
          <w:p w14:paraId="4D168736" w14:textId="77777777" w:rsidR="00315C71" w:rsidRDefault="00315C71" w:rsidP="00F6464F"/>
          <w:p w14:paraId="4D168737" w14:textId="77777777" w:rsidR="00315C71" w:rsidRDefault="00315C71" w:rsidP="00F6464F"/>
          <w:p w14:paraId="4D168739" w14:textId="17F17DCF" w:rsidR="00231261" w:rsidRDefault="0015663F" w:rsidP="00F6464F">
            <w:r>
              <w:t>A</w:t>
            </w:r>
            <w:r w:rsidR="00231261">
              <w:t>nnually</w:t>
            </w:r>
          </w:p>
          <w:p w14:paraId="4D16873A" w14:textId="77777777" w:rsidR="00231261" w:rsidRDefault="00231261" w:rsidP="00F6464F"/>
          <w:p w14:paraId="4D16873B" w14:textId="6DC312DE" w:rsidR="00231261" w:rsidRDefault="00231261" w:rsidP="00F6464F"/>
          <w:p w14:paraId="6FB7C7A8" w14:textId="77777777" w:rsidR="006014BE" w:rsidRDefault="006014BE" w:rsidP="00F6464F"/>
          <w:p w14:paraId="4D16873C" w14:textId="77777777" w:rsidR="00231261" w:rsidRDefault="00231261" w:rsidP="00F6464F"/>
          <w:p w14:paraId="4D16873D" w14:textId="77777777" w:rsidR="00315C71" w:rsidRDefault="00315C71" w:rsidP="00F6464F">
            <w:r>
              <w:t>Autumn and Spring Term</w:t>
            </w:r>
          </w:p>
          <w:p w14:paraId="4D16873E" w14:textId="77777777" w:rsidR="00315C71" w:rsidRDefault="00315C71" w:rsidP="00F6464F"/>
          <w:p w14:paraId="4D16873F" w14:textId="77777777" w:rsidR="00315C71" w:rsidRDefault="00315C71" w:rsidP="00F6464F"/>
          <w:p w14:paraId="4D168740" w14:textId="77777777" w:rsidR="001A38AC" w:rsidRDefault="001A38AC" w:rsidP="00315C71"/>
          <w:p w14:paraId="4D168741" w14:textId="77777777" w:rsidR="001A38AC" w:rsidRDefault="001A38AC" w:rsidP="00315C71"/>
          <w:p w14:paraId="4D168743" w14:textId="0569C3E6" w:rsidR="00315C71" w:rsidRDefault="006014BE" w:rsidP="00315C71">
            <w:r>
              <w:t>X2 annually</w:t>
            </w:r>
          </w:p>
          <w:p w14:paraId="4D168744" w14:textId="77777777" w:rsidR="000F070F" w:rsidRDefault="000F070F" w:rsidP="00315C71"/>
          <w:p w14:paraId="4D168745" w14:textId="77777777" w:rsidR="000F070F" w:rsidRDefault="000F070F" w:rsidP="00315C71"/>
          <w:p w14:paraId="4D168746" w14:textId="77777777" w:rsidR="000F070F" w:rsidRDefault="000F070F" w:rsidP="00315C71"/>
          <w:p w14:paraId="4D168747" w14:textId="77777777" w:rsidR="000F070F" w:rsidRDefault="000F070F" w:rsidP="00315C71"/>
          <w:p w14:paraId="4D168748" w14:textId="77777777" w:rsidR="000F070F" w:rsidRDefault="001F4004" w:rsidP="00315C71">
            <w:r>
              <w:t>Ongoing</w:t>
            </w:r>
          </w:p>
          <w:p w14:paraId="4D168749" w14:textId="77777777" w:rsidR="000F070F" w:rsidRDefault="000F070F" w:rsidP="00315C71"/>
          <w:p w14:paraId="4D16874A" w14:textId="77777777" w:rsidR="000F070F" w:rsidRDefault="000F070F" w:rsidP="00315C71"/>
          <w:p w14:paraId="4D16874B" w14:textId="77777777" w:rsidR="000F070F" w:rsidRDefault="000F070F" w:rsidP="00315C71"/>
          <w:p w14:paraId="4D16874C" w14:textId="77777777" w:rsidR="000F070F" w:rsidRDefault="000F070F" w:rsidP="00315C71"/>
          <w:p w14:paraId="4D16874D" w14:textId="77777777" w:rsidR="000F070F" w:rsidRDefault="000F070F" w:rsidP="00315C71"/>
          <w:p w14:paraId="4D16874E" w14:textId="77777777" w:rsidR="007C0A48" w:rsidRDefault="007C0A48" w:rsidP="00315C71"/>
          <w:p w14:paraId="4D16874F" w14:textId="77777777" w:rsidR="007C0A48" w:rsidRDefault="007C0A48" w:rsidP="00315C71"/>
          <w:p w14:paraId="4D168750" w14:textId="77777777" w:rsidR="000F070F" w:rsidRDefault="001F4004" w:rsidP="00315C71">
            <w:r>
              <w:t>Ongoing</w:t>
            </w:r>
          </w:p>
          <w:p w14:paraId="4D168751" w14:textId="77777777" w:rsidR="006D421A" w:rsidRDefault="006D421A" w:rsidP="00315C71"/>
          <w:p w14:paraId="4D168752" w14:textId="77777777" w:rsidR="006D421A" w:rsidRDefault="006D421A" w:rsidP="00315C71"/>
          <w:p w14:paraId="4D168753" w14:textId="77777777" w:rsidR="006D421A" w:rsidRDefault="006D421A" w:rsidP="00315C71"/>
          <w:p w14:paraId="4D168754" w14:textId="77777777" w:rsidR="006D421A" w:rsidRDefault="006D421A" w:rsidP="00315C71"/>
        </w:tc>
        <w:tc>
          <w:tcPr>
            <w:tcW w:w="2835" w:type="dxa"/>
          </w:tcPr>
          <w:p w14:paraId="4D168755" w14:textId="1CDFCE75" w:rsidR="00B75340" w:rsidRDefault="00EB3F4E" w:rsidP="00F6464F">
            <w:r>
              <w:lastRenderedPageBreak/>
              <w:t>Class Teacher</w:t>
            </w:r>
            <w:r w:rsidR="0015663F">
              <w:t>s</w:t>
            </w:r>
          </w:p>
          <w:p w14:paraId="51001E44" w14:textId="0E5F3BC9" w:rsidR="0015663F" w:rsidRDefault="0015663F" w:rsidP="00F6464F">
            <w:r>
              <w:t>Subject Leaders</w:t>
            </w:r>
          </w:p>
          <w:p w14:paraId="76853B0C" w14:textId="12E929FF" w:rsidR="0015663F" w:rsidRDefault="0015663F" w:rsidP="00F6464F">
            <w:r>
              <w:t>HT</w:t>
            </w:r>
          </w:p>
          <w:p w14:paraId="4D168756" w14:textId="77777777" w:rsidR="00315C71" w:rsidRDefault="00315C71" w:rsidP="00F6464F"/>
          <w:p w14:paraId="4D168757" w14:textId="77777777" w:rsidR="00315C71" w:rsidRDefault="00315C71" w:rsidP="00F6464F"/>
          <w:p w14:paraId="4D168758" w14:textId="77777777" w:rsidR="00315C71" w:rsidRDefault="00315C71" w:rsidP="00F6464F"/>
          <w:p w14:paraId="4D168759" w14:textId="77777777" w:rsidR="001F4004" w:rsidRDefault="001F4004" w:rsidP="00F6464F"/>
          <w:p w14:paraId="4D16875A" w14:textId="77777777" w:rsidR="001F4004" w:rsidRDefault="001F4004" w:rsidP="00F6464F"/>
          <w:p w14:paraId="4D16875B" w14:textId="78735F5B" w:rsidR="001F4004" w:rsidRDefault="001F4004" w:rsidP="00F6464F"/>
          <w:p w14:paraId="7D1E127A" w14:textId="77777777" w:rsidR="006014BE" w:rsidRDefault="006014BE" w:rsidP="00F6464F"/>
          <w:p w14:paraId="4D16875C" w14:textId="77777777" w:rsidR="00231261" w:rsidRDefault="00231261" w:rsidP="00F6464F">
            <w:r>
              <w:t>Foundation Stage Leader</w:t>
            </w:r>
          </w:p>
          <w:p w14:paraId="4D16875D" w14:textId="77777777" w:rsidR="00231261" w:rsidRDefault="00231261" w:rsidP="00F6464F"/>
          <w:p w14:paraId="4D16875E" w14:textId="77777777" w:rsidR="00231261" w:rsidRDefault="00231261" w:rsidP="00F6464F"/>
          <w:p w14:paraId="4D16875F" w14:textId="77777777" w:rsidR="00231261" w:rsidRDefault="00231261" w:rsidP="00F6464F"/>
          <w:p w14:paraId="4D168760" w14:textId="77777777" w:rsidR="007C0A48" w:rsidRDefault="007C0A48" w:rsidP="00F6464F"/>
          <w:p w14:paraId="4D168761" w14:textId="77777777" w:rsidR="00315C71" w:rsidRDefault="00315C71" w:rsidP="00F6464F">
            <w:r>
              <w:t>Senior Leadership Team</w:t>
            </w:r>
          </w:p>
          <w:p w14:paraId="4D168762" w14:textId="77777777" w:rsidR="00315C71" w:rsidRDefault="001F4004" w:rsidP="00F6464F">
            <w:r>
              <w:t>Class Teachers</w:t>
            </w:r>
          </w:p>
          <w:p w14:paraId="4D168763" w14:textId="77777777" w:rsidR="00315C71" w:rsidRDefault="00315C71" w:rsidP="00F6464F"/>
          <w:p w14:paraId="4D168764" w14:textId="77777777" w:rsidR="001A38AC" w:rsidRDefault="001A38AC" w:rsidP="00F6464F"/>
          <w:p w14:paraId="4D168765" w14:textId="77777777" w:rsidR="001A38AC" w:rsidRDefault="001A38AC" w:rsidP="00F6464F"/>
          <w:p w14:paraId="4D168766" w14:textId="77777777" w:rsidR="00315C71" w:rsidRDefault="00315C71" w:rsidP="00F6464F">
            <w:r>
              <w:t>Class teacher</w:t>
            </w:r>
          </w:p>
          <w:p w14:paraId="4D168767" w14:textId="77777777" w:rsidR="000F070F" w:rsidRDefault="000F070F" w:rsidP="00F6464F"/>
          <w:p w14:paraId="4D168768" w14:textId="77777777" w:rsidR="000F070F" w:rsidRDefault="000F070F" w:rsidP="00F6464F"/>
          <w:p w14:paraId="4D168769" w14:textId="77777777" w:rsidR="000F070F" w:rsidRDefault="000F070F" w:rsidP="00F6464F"/>
          <w:p w14:paraId="4D16876A" w14:textId="77777777" w:rsidR="000F070F" w:rsidRDefault="000F070F" w:rsidP="00F6464F"/>
          <w:p w14:paraId="4D16876B" w14:textId="77777777" w:rsidR="000F070F" w:rsidRDefault="000F070F" w:rsidP="00F6464F"/>
          <w:p w14:paraId="4D16876C" w14:textId="77777777" w:rsidR="000F070F" w:rsidRDefault="000F070F" w:rsidP="00F6464F"/>
          <w:p w14:paraId="4D16876D" w14:textId="2D81BB55" w:rsidR="000F070F" w:rsidRDefault="006014BE" w:rsidP="00F6464F">
            <w:r>
              <w:t>Pastoral Lead</w:t>
            </w:r>
          </w:p>
          <w:p w14:paraId="4D16876E" w14:textId="77777777" w:rsidR="000F070F" w:rsidRDefault="000F070F" w:rsidP="00F6464F"/>
          <w:p w14:paraId="4D16876F" w14:textId="77777777" w:rsidR="000F070F" w:rsidRDefault="000F070F" w:rsidP="00F6464F"/>
          <w:p w14:paraId="4D168770" w14:textId="77777777" w:rsidR="000F070F" w:rsidRDefault="000F070F" w:rsidP="00F6464F"/>
          <w:p w14:paraId="4D168771" w14:textId="77777777" w:rsidR="000F070F" w:rsidRDefault="000F070F" w:rsidP="00F6464F"/>
          <w:p w14:paraId="4D168772" w14:textId="77777777" w:rsidR="000F070F" w:rsidRDefault="000F070F" w:rsidP="00F6464F"/>
          <w:p w14:paraId="4D168773" w14:textId="77777777" w:rsidR="007C0A48" w:rsidRDefault="007C0A48" w:rsidP="00F6464F"/>
          <w:p w14:paraId="4D168774" w14:textId="77777777" w:rsidR="007C0A48" w:rsidRDefault="007C0A48" w:rsidP="00F6464F"/>
          <w:p w14:paraId="4D168775" w14:textId="5767F0AA" w:rsidR="000F070F" w:rsidRDefault="006014BE" w:rsidP="00F6464F">
            <w:r>
              <w:t xml:space="preserve">Pastoral Lead </w:t>
            </w:r>
          </w:p>
          <w:p w14:paraId="4D168776" w14:textId="77777777" w:rsidR="000F070F" w:rsidRDefault="000F070F" w:rsidP="00F6464F">
            <w:r>
              <w:t>Key Stage Leaders</w:t>
            </w:r>
          </w:p>
          <w:p w14:paraId="4D168777" w14:textId="77777777" w:rsidR="006D421A" w:rsidRDefault="006D421A" w:rsidP="00F6464F"/>
          <w:p w14:paraId="4D168778" w14:textId="77777777" w:rsidR="006D421A" w:rsidRDefault="006D421A" w:rsidP="00F6464F"/>
          <w:p w14:paraId="4D168779" w14:textId="77777777" w:rsidR="006D421A" w:rsidRDefault="006D421A" w:rsidP="00F6464F"/>
        </w:tc>
        <w:tc>
          <w:tcPr>
            <w:tcW w:w="3653" w:type="dxa"/>
          </w:tcPr>
          <w:p w14:paraId="4D16877A" w14:textId="77777777" w:rsidR="00B75340" w:rsidRDefault="000601CE" w:rsidP="00F6464F">
            <w:r>
              <w:lastRenderedPageBreak/>
              <w:t>Parents’</w:t>
            </w:r>
            <w:r w:rsidR="007C0A48">
              <w:t xml:space="preserve"> knowledge about</w:t>
            </w:r>
            <w:r w:rsidR="00EB3F4E">
              <w:t xml:space="preserve"> </w:t>
            </w:r>
            <w:r w:rsidR="007C0A48">
              <w:t>the curriculum and expectations</w:t>
            </w:r>
            <w:r w:rsidR="001A38AC">
              <w:t xml:space="preserve"> in each year group.</w:t>
            </w:r>
          </w:p>
          <w:p w14:paraId="4D16877B" w14:textId="77777777" w:rsidR="001F4004" w:rsidRDefault="001F4004" w:rsidP="00F6464F">
            <w:r>
              <w:t>Home school agreement signed annually</w:t>
            </w:r>
          </w:p>
          <w:p w14:paraId="4D16877E" w14:textId="77777777" w:rsidR="00315C71" w:rsidRDefault="007C0A48" w:rsidP="00F6464F">
            <w:r>
              <w:t xml:space="preserve">New parents given information that will enable them to help their children at home and to understand </w:t>
            </w:r>
            <w:r w:rsidR="001A38AC">
              <w:t>what learning looks like in school.</w:t>
            </w:r>
          </w:p>
          <w:p w14:paraId="4D16877F" w14:textId="77777777" w:rsidR="00231261" w:rsidRDefault="00231261" w:rsidP="00F6464F"/>
          <w:p w14:paraId="4D168780" w14:textId="77777777" w:rsidR="00315C71" w:rsidRDefault="00315C71" w:rsidP="00F6464F">
            <w:r>
              <w:t xml:space="preserve">Parents/carers have more opportunity to discuss their child’s progress with </w:t>
            </w:r>
            <w:r w:rsidR="000F070F">
              <w:t xml:space="preserve">their </w:t>
            </w:r>
            <w:r>
              <w:t>class teachers.</w:t>
            </w:r>
          </w:p>
          <w:p w14:paraId="4D168781" w14:textId="77777777" w:rsidR="00315C71" w:rsidRDefault="00315C71" w:rsidP="00F6464F"/>
          <w:p w14:paraId="4D168782" w14:textId="77777777" w:rsidR="00315C71" w:rsidRDefault="00315C71" w:rsidP="00F6464F"/>
          <w:p w14:paraId="4D168783" w14:textId="77777777" w:rsidR="00315C71" w:rsidRDefault="00315C71" w:rsidP="00F6464F">
            <w:r>
              <w:t>Children enjoy sharing their learning with members of their family. Parents have more opportunity to see their children’s work.</w:t>
            </w:r>
          </w:p>
          <w:p w14:paraId="4D168784" w14:textId="77777777" w:rsidR="00EE6BA2" w:rsidRDefault="00EE6BA2" w:rsidP="00F6464F"/>
          <w:p w14:paraId="4D168785" w14:textId="77777777" w:rsidR="001A38AC" w:rsidRDefault="001A38AC" w:rsidP="00F6464F"/>
          <w:p w14:paraId="4D168786" w14:textId="77777777" w:rsidR="001A38AC" w:rsidRDefault="001A38AC" w:rsidP="00F6464F"/>
          <w:p w14:paraId="4D168787" w14:textId="77777777" w:rsidR="00EE6BA2" w:rsidRDefault="00231261" w:rsidP="00F6464F">
            <w:r>
              <w:lastRenderedPageBreak/>
              <w:t xml:space="preserve">Parents/carers able to help their children overcome specific barriers to learning and enable them </w:t>
            </w:r>
            <w:r w:rsidR="001A38AC">
              <w:t>t</w:t>
            </w:r>
            <w:r>
              <w:t>o make progress.</w:t>
            </w:r>
          </w:p>
          <w:p w14:paraId="4D168788" w14:textId="77777777" w:rsidR="00EE6BA2" w:rsidRDefault="00EE6BA2" w:rsidP="00F6464F"/>
          <w:p w14:paraId="4D168789" w14:textId="77777777" w:rsidR="00EE6BA2" w:rsidRDefault="00EE6BA2" w:rsidP="00F6464F"/>
          <w:p w14:paraId="4D16878A" w14:textId="77777777" w:rsidR="001A38AC" w:rsidRDefault="001A38AC" w:rsidP="00F6464F"/>
          <w:p w14:paraId="4D16878B" w14:textId="77777777" w:rsidR="001A38AC" w:rsidRDefault="001A38AC" w:rsidP="00F6464F"/>
          <w:p w14:paraId="4D16878C" w14:textId="77777777" w:rsidR="00EE6BA2" w:rsidRDefault="00231261" w:rsidP="00F6464F">
            <w:r>
              <w:t>Parent</w:t>
            </w:r>
            <w:r w:rsidR="000601CE">
              <w:t>s</w:t>
            </w:r>
            <w:r>
              <w:t>/carers can support their children’s learning at home.</w:t>
            </w:r>
          </w:p>
          <w:p w14:paraId="4D16878D" w14:textId="77777777" w:rsidR="00EE6BA2" w:rsidRDefault="00EE6BA2" w:rsidP="00F6464F"/>
          <w:p w14:paraId="4D16878E" w14:textId="77777777" w:rsidR="00EE6BA2" w:rsidRDefault="00EE6BA2" w:rsidP="00F6464F"/>
          <w:p w14:paraId="4D16878F" w14:textId="77777777" w:rsidR="00EE6BA2" w:rsidRDefault="00EE6BA2" w:rsidP="00F6464F"/>
        </w:tc>
      </w:tr>
    </w:tbl>
    <w:p w14:paraId="4D168791" w14:textId="77777777" w:rsidR="00A44740" w:rsidRDefault="00A44740" w:rsidP="00F6464F"/>
    <w:p w14:paraId="4D168792" w14:textId="77777777" w:rsidR="00A44740" w:rsidRDefault="00A44740" w:rsidP="00F6464F"/>
    <w:p w14:paraId="4D168793" w14:textId="77777777" w:rsidR="00A44740" w:rsidRDefault="00A44740" w:rsidP="00F6464F"/>
    <w:p w14:paraId="4D168794" w14:textId="77777777" w:rsidR="00A44740" w:rsidRDefault="00A44740" w:rsidP="00F6464F"/>
    <w:p w14:paraId="4D168795" w14:textId="77777777" w:rsidR="00A44740" w:rsidRDefault="00A44740" w:rsidP="00F6464F"/>
    <w:p w14:paraId="4D168796" w14:textId="77777777" w:rsidR="00A44740" w:rsidRDefault="00A44740" w:rsidP="00F6464F"/>
    <w:p w14:paraId="4D168797" w14:textId="77777777" w:rsidR="00A44740" w:rsidRDefault="00A44740" w:rsidP="00F6464F"/>
    <w:p w14:paraId="4D168798" w14:textId="77777777" w:rsidR="00A44740" w:rsidRDefault="00A44740" w:rsidP="00F6464F"/>
    <w:p w14:paraId="4D168799" w14:textId="77777777" w:rsidR="00E40B5B" w:rsidRPr="00F6464F" w:rsidRDefault="00F6464F" w:rsidP="00F6464F">
      <w:pPr>
        <w:tabs>
          <w:tab w:val="left" w:pos="2025"/>
        </w:tabs>
      </w:pPr>
      <w:r>
        <w:tab/>
      </w:r>
    </w:p>
    <w:p w14:paraId="4D16879A" w14:textId="77777777" w:rsidR="00B42442" w:rsidRPr="00F6464F" w:rsidRDefault="00B42442" w:rsidP="00F6464F">
      <w:pPr>
        <w:tabs>
          <w:tab w:val="left" w:pos="2025"/>
        </w:tabs>
      </w:pPr>
    </w:p>
    <w:sectPr w:rsidR="00B42442" w:rsidRPr="00F6464F" w:rsidSect="00FB11FF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687A3" w14:textId="77777777" w:rsidR="00B46616" w:rsidRDefault="00B46616" w:rsidP="00C32288">
      <w:pPr>
        <w:spacing w:after="0" w:line="240" w:lineRule="auto"/>
      </w:pPr>
      <w:r>
        <w:separator/>
      </w:r>
    </w:p>
  </w:endnote>
  <w:endnote w:type="continuationSeparator" w:id="0">
    <w:p w14:paraId="4D1687A4" w14:textId="77777777" w:rsidR="00B46616" w:rsidRDefault="00B46616" w:rsidP="00C32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687A1" w14:textId="77777777" w:rsidR="00B46616" w:rsidRDefault="00B46616" w:rsidP="00C32288">
      <w:pPr>
        <w:spacing w:after="0" w:line="240" w:lineRule="auto"/>
      </w:pPr>
      <w:r>
        <w:separator/>
      </w:r>
    </w:p>
  </w:footnote>
  <w:footnote w:type="continuationSeparator" w:id="0">
    <w:p w14:paraId="4D1687A2" w14:textId="77777777" w:rsidR="00B46616" w:rsidRDefault="00B46616" w:rsidP="00C322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88"/>
    <w:rsid w:val="0000182D"/>
    <w:rsid w:val="00012E62"/>
    <w:rsid w:val="000275B9"/>
    <w:rsid w:val="000426F3"/>
    <w:rsid w:val="00044B2B"/>
    <w:rsid w:val="000601CE"/>
    <w:rsid w:val="00092517"/>
    <w:rsid w:val="000F070F"/>
    <w:rsid w:val="001421BC"/>
    <w:rsid w:val="0015663F"/>
    <w:rsid w:val="00192EA4"/>
    <w:rsid w:val="001A38AC"/>
    <w:rsid w:val="001F4004"/>
    <w:rsid w:val="00231261"/>
    <w:rsid w:val="0026173C"/>
    <w:rsid w:val="00315C71"/>
    <w:rsid w:val="0033408E"/>
    <w:rsid w:val="00336AB5"/>
    <w:rsid w:val="00337C54"/>
    <w:rsid w:val="003D169E"/>
    <w:rsid w:val="003F0A6E"/>
    <w:rsid w:val="00400F13"/>
    <w:rsid w:val="00540434"/>
    <w:rsid w:val="00544957"/>
    <w:rsid w:val="005B7DA3"/>
    <w:rsid w:val="006014BE"/>
    <w:rsid w:val="00664214"/>
    <w:rsid w:val="006A17CD"/>
    <w:rsid w:val="006B098D"/>
    <w:rsid w:val="006D421A"/>
    <w:rsid w:val="00777AA2"/>
    <w:rsid w:val="007950CB"/>
    <w:rsid w:val="00797278"/>
    <w:rsid w:val="007A76E5"/>
    <w:rsid w:val="007C0A48"/>
    <w:rsid w:val="007E3A62"/>
    <w:rsid w:val="0083674F"/>
    <w:rsid w:val="008627FD"/>
    <w:rsid w:val="00942BFC"/>
    <w:rsid w:val="00947426"/>
    <w:rsid w:val="00973CF8"/>
    <w:rsid w:val="00A3523B"/>
    <w:rsid w:val="00A44740"/>
    <w:rsid w:val="00A75F68"/>
    <w:rsid w:val="00A87A30"/>
    <w:rsid w:val="00AB6970"/>
    <w:rsid w:val="00B16423"/>
    <w:rsid w:val="00B42442"/>
    <w:rsid w:val="00B46616"/>
    <w:rsid w:val="00B75340"/>
    <w:rsid w:val="00BA651F"/>
    <w:rsid w:val="00BA7DA5"/>
    <w:rsid w:val="00C10D6C"/>
    <w:rsid w:val="00C134F8"/>
    <w:rsid w:val="00C32288"/>
    <w:rsid w:val="00C53043"/>
    <w:rsid w:val="00CA5A92"/>
    <w:rsid w:val="00CB240C"/>
    <w:rsid w:val="00D1088E"/>
    <w:rsid w:val="00DA6E48"/>
    <w:rsid w:val="00E31CB4"/>
    <w:rsid w:val="00E40B5B"/>
    <w:rsid w:val="00E5547B"/>
    <w:rsid w:val="00EB3F4E"/>
    <w:rsid w:val="00EE6BA2"/>
    <w:rsid w:val="00F1385F"/>
    <w:rsid w:val="00F25260"/>
    <w:rsid w:val="00F6464F"/>
    <w:rsid w:val="00FB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68654"/>
  <w15:docId w15:val="{56A9393F-A107-45B3-B021-43D5E3A2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2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2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2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288"/>
  </w:style>
  <w:style w:type="paragraph" w:styleId="Footer">
    <w:name w:val="footer"/>
    <w:basedOn w:val="Normal"/>
    <w:link w:val="FooterChar"/>
    <w:uiPriority w:val="99"/>
    <w:unhideWhenUsed/>
    <w:rsid w:val="00C32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288"/>
  </w:style>
  <w:style w:type="table" w:styleId="TableGrid">
    <w:name w:val="Table Grid"/>
    <w:basedOn w:val="TableNormal"/>
    <w:uiPriority w:val="59"/>
    <w:rsid w:val="00C32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Renshaw, L</cp:lastModifiedBy>
  <cp:revision>26</cp:revision>
  <dcterms:created xsi:type="dcterms:W3CDTF">2021-11-16T12:49:00Z</dcterms:created>
  <dcterms:modified xsi:type="dcterms:W3CDTF">2021-11-16T13:13:00Z</dcterms:modified>
</cp:coreProperties>
</file>