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5C6E3" w14:textId="21ABBD18" w:rsidR="00904881" w:rsidRPr="00F728F2" w:rsidRDefault="00505A6B" w:rsidP="00904881">
      <w:pPr>
        <w:jc w:val="center"/>
        <w:rPr>
          <w:rFonts w:ascii="Twinkl Precursive" w:hAnsi="Twinkl Precursive"/>
          <w:sz w:val="24"/>
          <w:szCs w:val="24"/>
        </w:rPr>
      </w:pPr>
      <w:r w:rsidRPr="00F728F2">
        <w:rPr>
          <w:rFonts w:ascii="Twinkl Precursive" w:hAnsi="Twinkl Precursive"/>
          <w:sz w:val="24"/>
          <w:szCs w:val="24"/>
        </w:rPr>
        <w:t>PE Curriculum Map</w:t>
      </w:r>
      <w:r w:rsidR="00904881" w:rsidRPr="00F728F2">
        <w:rPr>
          <w:rFonts w:ascii="Twinkl Precursive" w:hAnsi="Twinkl Precursive"/>
          <w:sz w:val="24"/>
          <w:szCs w:val="24"/>
        </w:rPr>
        <w:t xml:space="preserve"> 23/24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05A6B" w:rsidRPr="00F728F2" w14:paraId="085834BE" w14:textId="77777777" w:rsidTr="00505A6B">
        <w:tc>
          <w:tcPr>
            <w:tcW w:w="1992" w:type="dxa"/>
          </w:tcPr>
          <w:p w14:paraId="6EC51A35" w14:textId="16CEDBF0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Reception</w:t>
            </w:r>
          </w:p>
        </w:tc>
        <w:tc>
          <w:tcPr>
            <w:tcW w:w="1992" w:type="dxa"/>
          </w:tcPr>
          <w:p w14:paraId="1A8B6362" w14:textId="4EDFCA1B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Autumn 1</w:t>
            </w:r>
          </w:p>
        </w:tc>
        <w:tc>
          <w:tcPr>
            <w:tcW w:w="1992" w:type="dxa"/>
          </w:tcPr>
          <w:p w14:paraId="70707174" w14:textId="59D03916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Autumn 2</w:t>
            </w:r>
          </w:p>
        </w:tc>
        <w:tc>
          <w:tcPr>
            <w:tcW w:w="1993" w:type="dxa"/>
          </w:tcPr>
          <w:p w14:paraId="24BD5A97" w14:textId="13641F15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Spring 1</w:t>
            </w:r>
          </w:p>
        </w:tc>
        <w:tc>
          <w:tcPr>
            <w:tcW w:w="1993" w:type="dxa"/>
          </w:tcPr>
          <w:p w14:paraId="0F49189E" w14:textId="1AA99DAE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Spring 2</w:t>
            </w:r>
          </w:p>
        </w:tc>
        <w:tc>
          <w:tcPr>
            <w:tcW w:w="1993" w:type="dxa"/>
          </w:tcPr>
          <w:p w14:paraId="02421D00" w14:textId="3A78C328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Summer 1</w:t>
            </w:r>
          </w:p>
        </w:tc>
        <w:tc>
          <w:tcPr>
            <w:tcW w:w="1993" w:type="dxa"/>
          </w:tcPr>
          <w:p w14:paraId="3D5F33EF" w14:textId="57D5FA0E" w:rsidR="00505A6B" w:rsidRPr="00F728F2" w:rsidRDefault="00505A6B" w:rsidP="00904881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Summer 2</w:t>
            </w:r>
          </w:p>
        </w:tc>
      </w:tr>
      <w:tr w:rsidR="00505A6B" w:rsidRPr="00F728F2" w14:paraId="38BD7160" w14:textId="77777777" w:rsidTr="00505A6B">
        <w:tc>
          <w:tcPr>
            <w:tcW w:w="1992" w:type="dxa"/>
          </w:tcPr>
          <w:p w14:paraId="5DB423C2" w14:textId="77777777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Friday</w:t>
            </w:r>
          </w:p>
          <w:p w14:paraId="3AEC0A22" w14:textId="57006C5F" w:rsidR="00F728F2" w:rsidRPr="00F728F2" w:rsidRDefault="00F728F2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(Funda Scheme of Work)</w:t>
            </w:r>
          </w:p>
        </w:tc>
        <w:tc>
          <w:tcPr>
            <w:tcW w:w="1992" w:type="dxa"/>
          </w:tcPr>
          <w:p w14:paraId="0C4D7B2B" w14:textId="4C850F74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2" w:type="dxa"/>
          </w:tcPr>
          <w:p w14:paraId="137AD8AC" w14:textId="5C21BED6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3" w:type="dxa"/>
          </w:tcPr>
          <w:p w14:paraId="6AD6ECDD" w14:textId="15A306CA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3" w:type="dxa"/>
          </w:tcPr>
          <w:p w14:paraId="6939E21E" w14:textId="77777777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  <w:p w14:paraId="5249C4D5" w14:textId="4255153A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color w:val="FF0000"/>
                <w:sz w:val="20"/>
                <w:szCs w:val="20"/>
              </w:rPr>
              <w:t>Dance Coach</w:t>
            </w:r>
          </w:p>
        </w:tc>
        <w:tc>
          <w:tcPr>
            <w:tcW w:w="1993" w:type="dxa"/>
          </w:tcPr>
          <w:p w14:paraId="7311049B" w14:textId="2E214AEC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3" w:type="dxa"/>
          </w:tcPr>
          <w:p w14:paraId="6EEA975B" w14:textId="4E4404E5" w:rsidR="00505A6B" w:rsidRPr="00F728F2" w:rsidRDefault="00505A6B" w:rsidP="00505A6B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</w:tr>
    </w:tbl>
    <w:p w14:paraId="30DB8315" w14:textId="77777777" w:rsidR="00505A6B" w:rsidRPr="00F728F2" w:rsidRDefault="00505A6B" w:rsidP="00505A6B">
      <w:pPr>
        <w:jc w:val="center"/>
        <w:rPr>
          <w:rFonts w:ascii="Twinkl Precursive" w:hAnsi="Twinkl Precursive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05A6B" w:rsidRPr="00F728F2" w14:paraId="665349F0" w14:textId="77777777" w:rsidTr="006F4BE9">
        <w:tc>
          <w:tcPr>
            <w:tcW w:w="1992" w:type="dxa"/>
          </w:tcPr>
          <w:p w14:paraId="67C051E3" w14:textId="23B70883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Year 1</w:t>
            </w:r>
          </w:p>
        </w:tc>
        <w:tc>
          <w:tcPr>
            <w:tcW w:w="1992" w:type="dxa"/>
          </w:tcPr>
          <w:p w14:paraId="581266A7" w14:textId="77777777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Autumn 1</w:t>
            </w:r>
          </w:p>
        </w:tc>
        <w:tc>
          <w:tcPr>
            <w:tcW w:w="1992" w:type="dxa"/>
          </w:tcPr>
          <w:p w14:paraId="54F8F1CE" w14:textId="77777777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Autumn 2</w:t>
            </w:r>
          </w:p>
        </w:tc>
        <w:tc>
          <w:tcPr>
            <w:tcW w:w="1993" w:type="dxa"/>
          </w:tcPr>
          <w:p w14:paraId="6D613D35" w14:textId="77777777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Spring 1</w:t>
            </w:r>
          </w:p>
        </w:tc>
        <w:tc>
          <w:tcPr>
            <w:tcW w:w="1993" w:type="dxa"/>
          </w:tcPr>
          <w:p w14:paraId="4675FE22" w14:textId="77777777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Spring 2</w:t>
            </w:r>
          </w:p>
        </w:tc>
        <w:tc>
          <w:tcPr>
            <w:tcW w:w="1993" w:type="dxa"/>
          </w:tcPr>
          <w:p w14:paraId="37A33D23" w14:textId="77777777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Summer 1</w:t>
            </w:r>
          </w:p>
        </w:tc>
        <w:tc>
          <w:tcPr>
            <w:tcW w:w="1993" w:type="dxa"/>
          </w:tcPr>
          <w:p w14:paraId="552E2521" w14:textId="00A512FC" w:rsidR="00505A6B" w:rsidRPr="00F728F2" w:rsidRDefault="00505A6B" w:rsidP="00904881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Summer 2</w:t>
            </w:r>
          </w:p>
        </w:tc>
      </w:tr>
      <w:tr w:rsidR="00505A6B" w:rsidRPr="00F728F2" w14:paraId="7CEBFC72" w14:textId="77777777" w:rsidTr="006F4BE9">
        <w:tc>
          <w:tcPr>
            <w:tcW w:w="1992" w:type="dxa"/>
          </w:tcPr>
          <w:p w14:paraId="2B54A33B" w14:textId="77777777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Monday</w:t>
            </w:r>
          </w:p>
          <w:p w14:paraId="24486C0F" w14:textId="3F15CCF7" w:rsidR="00F728F2" w:rsidRPr="00F728F2" w:rsidRDefault="00F728F2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(Funda Scheme of work)</w:t>
            </w:r>
          </w:p>
        </w:tc>
        <w:tc>
          <w:tcPr>
            <w:tcW w:w="1992" w:type="dxa"/>
          </w:tcPr>
          <w:p w14:paraId="09663632" w14:textId="77777777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2" w:type="dxa"/>
          </w:tcPr>
          <w:p w14:paraId="3139DF3A" w14:textId="77777777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3" w:type="dxa"/>
          </w:tcPr>
          <w:p w14:paraId="14357D5A" w14:textId="77777777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3" w:type="dxa"/>
          </w:tcPr>
          <w:p w14:paraId="6316B1E5" w14:textId="77777777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3" w:type="dxa"/>
          </w:tcPr>
          <w:p w14:paraId="78B393FA" w14:textId="77777777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3" w:type="dxa"/>
          </w:tcPr>
          <w:p w14:paraId="1C40CC58" w14:textId="77777777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</w:tr>
      <w:tr w:rsidR="00505A6B" w:rsidRPr="00F728F2" w14:paraId="19631505" w14:textId="77777777" w:rsidTr="006F4BE9">
        <w:tc>
          <w:tcPr>
            <w:tcW w:w="1992" w:type="dxa"/>
          </w:tcPr>
          <w:p w14:paraId="30117AC0" w14:textId="77777777" w:rsidR="00505A6B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Wednesday</w:t>
            </w:r>
          </w:p>
          <w:p w14:paraId="3598B307" w14:textId="2112B07A" w:rsidR="00F728F2" w:rsidRPr="00F728F2" w:rsidRDefault="00F728F2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>
              <w:rPr>
                <w:rFonts w:ascii="Twinkl Precursive" w:hAnsi="Twinkl Precursive"/>
                <w:sz w:val="20"/>
                <w:szCs w:val="20"/>
              </w:rPr>
              <w:t>(Lancs Scheme of work on PE passport)</w:t>
            </w:r>
          </w:p>
        </w:tc>
        <w:tc>
          <w:tcPr>
            <w:tcW w:w="1992" w:type="dxa"/>
          </w:tcPr>
          <w:p w14:paraId="3E18DD0C" w14:textId="42E55B86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 xml:space="preserve">FMS Baseline Unit - </w:t>
            </w:r>
            <w:proofErr w:type="spellStart"/>
            <w:r w:rsidRPr="00F728F2">
              <w:rPr>
                <w:rFonts w:ascii="Twinkl Precursive" w:hAnsi="Twinkl Precursive"/>
                <w:sz w:val="20"/>
                <w:szCs w:val="20"/>
              </w:rPr>
              <w:t>Supertato</w:t>
            </w:r>
            <w:proofErr w:type="spellEnd"/>
          </w:p>
        </w:tc>
        <w:tc>
          <w:tcPr>
            <w:tcW w:w="1992" w:type="dxa"/>
          </w:tcPr>
          <w:p w14:paraId="5AE4F677" w14:textId="0298EF4A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Gymnastics</w:t>
            </w:r>
          </w:p>
        </w:tc>
        <w:tc>
          <w:tcPr>
            <w:tcW w:w="1993" w:type="dxa"/>
          </w:tcPr>
          <w:p w14:paraId="363546D1" w14:textId="392D6E3C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FMS – Underarm Throw</w:t>
            </w:r>
          </w:p>
          <w:p w14:paraId="1CD01CA8" w14:textId="2753000A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color w:val="FF0000"/>
                <w:sz w:val="20"/>
                <w:szCs w:val="20"/>
              </w:rPr>
              <w:t>Multi Skills Coach</w:t>
            </w:r>
          </w:p>
        </w:tc>
        <w:tc>
          <w:tcPr>
            <w:tcW w:w="1993" w:type="dxa"/>
          </w:tcPr>
          <w:p w14:paraId="35B20CEE" w14:textId="5F8CD76F" w:rsidR="00505A6B" w:rsidRPr="00F728F2" w:rsidRDefault="00E76358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Dance – Toy Story</w:t>
            </w:r>
          </w:p>
          <w:p w14:paraId="76E8224F" w14:textId="0F8833A1" w:rsidR="00505A6B" w:rsidRPr="00F728F2" w:rsidRDefault="00505A6B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color w:val="FF0000"/>
                <w:sz w:val="20"/>
                <w:szCs w:val="20"/>
              </w:rPr>
              <w:t>Dance Coach</w:t>
            </w:r>
          </w:p>
        </w:tc>
        <w:tc>
          <w:tcPr>
            <w:tcW w:w="1993" w:type="dxa"/>
          </w:tcPr>
          <w:p w14:paraId="42792344" w14:textId="42216E28" w:rsidR="00505A6B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Athletic</w:t>
            </w:r>
            <w:r w:rsidR="00E76358" w:rsidRPr="00F728F2">
              <w:rPr>
                <w:rFonts w:ascii="Twinkl Precursive" w:hAnsi="Twinkl Precursive"/>
                <w:sz w:val="20"/>
                <w:szCs w:val="20"/>
              </w:rPr>
              <w:t>s</w:t>
            </w:r>
          </w:p>
        </w:tc>
        <w:tc>
          <w:tcPr>
            <w:tcW w:w="1993" w:type="dxa"/>
          </w:tcPr>
          <w:p w14:paraId="3C4AB734" w14:textId="41882413" w:rsidR="00505A6B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Games – Rolling a ball</w:t>
            </w:r>
          </w:p>
        </w:tc>
      </w:tr>
    </w:tbl>
    <w:p w14:paraId="1BC6C585" w14:textId="77777777" w:rsidR="00505A6B" w:rsidRPr="00F728F2" w:rsidRDefault="00505A6B" w:rsidP="00505A6B">
      <w:pPr>
        <w:jc w:val="center"/>
        <w:rPr>
          <w:rFonts w:ascii="Twinkl Precursive" w:hAnsi="Twinkl Precursive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04881" w:rsidRPr="00F728F2" w14:paraId="31CCCD7F" w14:textId="77777777" w:rsidTr="006F4BE9">
        <w:tc>
          <w:tcPr>
            <w:tcW w:w="1992" w:type="dxa"/>
          </w:tcPr>
          <w:p w14:paraId="17B163B0" w14:textId="3B45D264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Year 2</w:t>
            </w:r>
          </w:p>
        </w:tc>
        <w:tc>
          <w:tcPr>
            <w:tcW w:w="1992" w:type="dxa"/>
          </w:tcPr>
          <w:p w14:paraId="0B4A2744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Autumn 1</w:t>
            </w:r>
          </w:p>
        </w:tc>
        <w:tc>
          <w:tcPr>
            <w:tcW w:w="1992" w:type="dxa"/>
          </w:tcPr>
          <w:p w14:paraId="36D10464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Autumn 2</w:t>
            </w:r>
          </w:p>
        </w:tc>
        <w:tc>
          <w:tcPr>
            <w:tcW w:w="1993" w:type="dxa"/>
          </w:tcPr>
          <w:p w14:paraId="0BA23C02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Spring 1</w:t>
            </w:r>
          </w:p>
        </w:tc>
        <w:tc>
          <w:tcPr>
            <w:tcW w:w="1993" w:type="dxa"/>
          </w:tcPr>
          <w:p w14:paraId="69E4DDBC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Spring 2</w:t>
            </w:r>
          </w:p>
        </w:tc>
        <w:tc>
          <w:tcPr>
            <w:tcW w:w="1993" w:type="dxa"/>
          </w:tcPr>
          <w:p w14:paraId="0C1B5A4E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Summer 1</w:t>
            </w:r>
          </w:p>
        </w:tc>
        <w:tc>
          <w:tcPr>
            <w:tcW w:w="1993" w:type="dxa"/>
          </w:tcPr>
          <w:p w14:paraId="1064101F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Summer 2</w:t>
            </w:r>
          </w:p>
          <w:p w14:paraId="69CB2810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</w:p>
        </w:tc>
      </w:tr>
      <w:tr w:rsidR="00904881" w:rsidRPr="00F728F2" w14:paraId="23E7EF6C" w14:textId="77777777" w:rsidTr="006F4BE9">
        <w:tc>
          <w:tcPr>
            <w:tcW w:w="1992" w:type="dxa"/>
          </w:tcPr>
          <w:p w14:paraId="3867F4F6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Monday</w:t>
            </w:r>
          </w:p>
          <w:p w14:paraId="18F45941" w14:textId="77ACFDF0" w:rsidR="00F728F2" w:rsidRPr="00F728F2" w:rsidRDefault="00F728F2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(Funda Scheme of work)</w:t>
            </w:r>
          </w:p>
        </w:tc>
        <w:tc>
          <w:tcPr>
            <w:tcW w:w="1992" w:type="dxa"/>
          </w:tcPr>
          <w:p w14:paraId="7110DD77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2" w:type="dxa"/>
          </w:tcPr>
          <w:p w14:paraId="2F0D09AE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3" w:type="dxa"/>
          </w:tcPr>
          <w:p w14:paraId="22391DF9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3" w:type="dxa"/>
          </w:tcPr>
          <w:p w14:paraId="043F910F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3" w:type="dxa"/>
          </w:tcPr>
          <w:p w14:paraId="15AC9763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  <w:tc>
          <w:tcPr>
            <w:tcW w:w="1993" w:type="dxa"/>
          </w:tcPr>
          <w:p w14:paraId="19386784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Fundamental movement skills</w:t>
            </w:r>
          </w:p>
        </w:tc>
      </w:tr>
      <w:tr w:rsidR="00904881" w:rsidRPr="00F728F2" w14:paraId="09DCF0B2" w14:textId="77777777" w:rsidTr="006F4BE9">
        <w:tc>
          <w:tcPr>
            <w:tcW w:w="1992" w:type="dxa"/>
          </w:tcPr>
          <w:p w14:paraId="60520F8B" w14:textId="77777777" w:rsidR="00904881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Wednesday</w:t>
            </w:r>
          </w:p>
          <w:p w14:paraId="13D8CC1E" w14:textId="472B3019" w:rsidR="00F728F2" w:rsidRPr="00F728F2" w:rsidRDefault="00F728F2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>
              <w:rPr>
                <w:rFonts w:ascii="Twinkl Precursive" w:hAnsi="Twinkl Precursive"/>
                <w:sz w:val="20"/>
                <w:szCs w:val="20"/>
              </w:rPr>
              <w:t>(Lancs Scheme of work on PE passport)</w:t>
            </w:r>
          </w:p>
        </w:tc>
        <w:tc>
          <w:tcPr>
            <w:tcW w:w="1992" w:type="dxa"/>
          </w:tcPr>
          <w:p w14:paraId="7F1B521E" w14:textId="075111AC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Games – Piggy in the middle</w:t>
            </w:r>
          </w:p>
        </w:tc>
        <w:tc>
          <w:tcPr>
            <w:tcW w:w="1992" w:type="dxa"/>
          </w:tcPr>
          <w:p w14:paraId="562A4414" w14:textId="77777777" w:rsidR="00904881" w:rsidRPr="00F728F2" w:rsidRDefault="00904881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Gymnastics</w:t>
            </w:r>
          </w:p>
        </w:tc>
        <w:tc>
          <w:tcPr>
            <w:tcW w:w="1993" w:type="dxa"/>
          </w:tcPr>
          <w:p w14:paraId="2E82A4C9" w14:textId="4F58F76A" w:rsidR="00904881" w:rsidRPr="00F728F2" w:rsidRDefault="00E76358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Athletics</w:t>
            </w:r>
          </w:p>
          <w:p w14:paraId="7B70F0F8" w14:textId="66C73782" w:rsidR="00E76358" w:rsidRPr="00F728F2" w:rsidRDefault="00E76358" w:rsidP="006F4BE9">
            <w:pPr>
              <w:jc w:val="center"/>
              <w:rPr>
                <w:rFonts w:ascii="Twinkl Precursive" w:hAnsi="Twinkl Precursive"/>
                <w:color w:val="FF0000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color w:val="FF0000"/>
                <w:sz w:val="20"/>
                <w:szCs w:val="20"/>
              </w:rPr>
              <w:t>Healthy Heads Programme</w:t>
            </w:r>
          </w:p>
          <w:p w14:paraId="64F86D9D" w14:textId="0B0393E2" w:rsidR="00E76358" w:rsidRPr="00F728F2" w:rsidRDefault="00E76358" w:rsidP="00E76358">
            <w:pPr>
              <w:rPr>
                <w:rFonts w:ascii="Twinkl Precursive" w:hAnsi="Twinkl Precursive"/>
                <w:sz w:val="20"/>
                <w:szCs w:val="20"/>
              </w:rPr>
            </w:pPr>
          </w:p>
        </w:tc>
        <w:tc>
          <w:tcPr>
            <w:tcW w:w="1993" w:type="dxa"/>
          </w:tcPr>
          <w:p w14:paraId="3E41FF35" w14:textId="6486985F" w:rsidR="00904881" w:rsidRPr="00F728F2" w:rsidRDefault="00E76358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Dance – Explorers</w:t>
            </w:r>
          </w:p>
          <w:p w14:paraId="606B1533" w14:textId="515544C8" w:rsidR="00E76358" w:rsidRPr="00F728F2" w:rsidRDefault="00E76358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color w:val="FF0000"/>
                <w:sz w:val="20"/>
                <w:szCs w:val="20"/>
              </w:rPr>
              <w:t>Dance Coach</w:t>
            </w:r>
          </w:p>
        </w:tc>
        <w:tc>
          <w:tcPr>
            <w:tcW w:w="1993" w:type="dxa"/>
          </w:tcPr>
          <w:p w14:paraId="3EF6F56F" w14:textId="77777777" w:rsidR="00904881" w:rsidRPr="00F728F2" w:rsidRDefault="00E76358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Games – Striking and Fielding</w:t>
            </w:r>
          </w:p>
          <w:p w14:paraId="07193759" w14:textId="64F847B3" w:rsidR="00E76358" w:rsidRPr="00F728F2" w:rsidRDefault="00E76358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color w:val="FF0000"/>
                <w:sz w:val="20"/>
                <w:szCs w:val="20"/>
              </w:rPr>
              <w:t xml:space="preserve">Cricket </w:t>
            </w:r>
            <w:proofErr w:type="spellStart"/>
            <w:r w:rsidRPr="00F728F2">
              <w:rPr>
                <w:rFonts w:ascii="Twinkl Precursive" w:hAnsi="Twinkl Precursive"/>
                <w:color w:val="FF0000"/>
                <w:sz w:val="20"/>
                <w:szCs w:val="20"/>
              </w:rPr>
              <w:t>Caoch</w:t>
            </w:r>
            <w:proofErr w:type="spellEnd"/>
          </w:p>
        </w:tc>
        <w:tc>
          <w:tcPr>
            <w:tcW w:w="1993" w:type="dxa"/>
          </w:tcPr>
          <w:p w14:paraId="6D6D016F" w14:textId="02F73A0C" w:rsidR="00904881" w:rsidRPr="00F728F2" w:rsidRDefault="00E76358" w:rsidP="006F4BE9">
            <w:pPr>
              <w:jc w:val="center"/>
              <w:rPr>
                <w:rFonts w:ascii="Twinkl Precursive" w:hAnsi="Twinkl Precursive"/>
                <w:sz w:val="20"/>
                <w:szCs w:val="20"/>
              </w:rPr>
            </w:pPr>
            <w:r w:rsidRPr="00F728F2">
              <w:rPr>
                <w:rFonts w:ascii="Twinkl Precursive" w:hAnsi="Twinkl Precursive"/>
                <w:sz w:val="20"/>
                <w:szCs w:val="20"/>
              </w:rPr>
              <w:t>FMS – End of KS1 Assessment</w:t>
            </w:r>
          </w:p>
        </w:tc>
      </w:tr>
    </w:tbl>
    <w:p w14:paraId="2C97BC40" w14:textId="77777777" w:rsidR="00E76358" w:rsidRPr="00F728F2" w:rsidRDefault="00E76358" w:rsidP="00E76358">
      <w:pPr>
        <w:rPr>
          <w:rFonts w:ascii="Twinkl Precursive" w:hAnsi="Twinkl Precursive"/>
          <w:sz w:val="20"/>
          <w:szCs w:val="20"/>
        </w:rPr>
      </w:pPr>
    </w:p>
    <w:p w14:paraId="0FBE9D24" w14:textId="46B07243" w:rsidR="00E76358" w:rsidRPr="00F728F2" w:rsidRDefault="00E76358" w:rsidP="00E76358">
      <w:pPr>
        <w:rPr>
          <w:rFonts w:ascii="Twinkl Precursive" w:hAnsi="Twinkl Precursive"/>
          <w:color w:val="FF0000"/>
          <w:sz w:val="20"/>
          <w:szCs w:val="20"/>
        </w:rPr>
      </w:pPr>
      <w:r w:rsidRPr="00F728F2">
        <w:rPr>
          <w:rFonts w:ascii="Twinkl Precursive" w:hAnsi="Twinkl Precursive"/>
          <w:color w:val="FF0000"/>
          <w:sz w:val="20"/>
          <w:szCs w:val="20"/>
        </w:rPr>
        <w:t>*Red indicates booked in coaching blocks through SSP</w:t>
      </w:r>
    </w:p>
    <w:p w14:paraId="755E5335" w14:textId="77777777" w:rsidR="00904881" w:rsidRPr="00505A6B" w:rsidRDefault="00904881" w:rsidP="00505A6B">
      <w:pPr>
        <w:jc w:val="center"/>
        <w:rPr>
          <w:rFonts w:ascii="Twinkl Precursive" w:hAnsi="Twinkl Precursive"/>
          <w:sz w:val="40"/>
          <w:szCs w:val="40"/>
        </w:rPr>
      </w:pPr>
    </w:p>
    <w:sectPr w:rsidR="00904881" w:rsidRPr="00505A6B" w:rsidSect="00505A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A6B"/>
    <w:rsid w:val="00505A6B"/>
    <w:rsid w:val="00904881"/>
    <w:rsid w:val="0099133B"/>
    <w:rsid w:val="00E76358"/>
    <w:rsid w:val="00F72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01200"/>
  <w15:chartTrackingRefBased/>
  <w15:docId w15:val="{FBE2E429-D4F7-4AB0-A113-E5ED08A3E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5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Crossley</dc:creator>
  <cp:keywords/>
  <dc:description/>
  <cp:lastModifiedBy>Renshaw, L</cp:lastModifiedBy>
  <cp:revision>2</cp:revision>
  <dcterms:created xsi:type="dcterms:W3CDTF">2023-10-03T14:27:00Z</dcterms:created>
  <dcterms:modified xsi:type="dcterms:W3CDTF">2023-10-03T14:27:00Z</dcterms:modified>
</cp:coreProperties>
</file>